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E6578" w14:textId="77777777" w:rsidR="00000000" w:rsidRDefault="00000000">
      <w:pPr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14:paraId="1A178769" w14:textId="77777777" w:rsidR="00000000" w:rsidRDefault="00000000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2023年陕西省瞪羚企业名单（含潜在）</w:t>
      </w:r>
    </w:p>
    <w:p w14:paraId="13B28051" w14:textId="77777777" w:rsidR="00000000" w:rsidRDefault="00000000">
      <w:pPr>
        <w:spacing w:line="400" w:lineRule="exact"/>
        <w:jc w:val="center"/>
        <w:outlineLvl w:val="0"/>
        <w:rPr>
          <w:rFonts w:ascii="楷体_GB2312" w:eastAsia="楷体_GB2312" w:hAnsi="楷体_GB2312" w:cs="楷体_GB2312" w:hint="eastAsia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（排名不分先后）</w:t>
      </w:r>
    </w:p>
    <w:tbl>
      <w:tblPr>
        <w:tblW w:w="4997" w:type="pct"/>
        <w:tblInd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"/>
        <w:gridCol w:w="4147"/>
        <w:gridCol w:w="2133"/>
        <w:gridCol w:w="1845"/>
      </w:tblGrid>
      <w:tr w:rsidR="00000000" w14:paraId="6606A667" w14:textId="77777777">
        <w:trPr>
          <w:trHeight w:val="37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F16D9B" w14:textId="77777777" w:rsidR="00000000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6"/>
                <w:szCs w:val="36"/>
                <w:lang w:bidi="ar"/>
              </w:rPr>
              <w:t>瞪羚企业（</w:t>
            </w:r>
            <w:r>
              <w:rPr>
                <w:rFonts w:eastAsia="黑体" w:hint="eastAsia"/>
                <w:color w:val="000000"/>
                <w:kern w:val="0"/>
                <w:sz w:val="36"/>
                <w:szCs w:val="36"/>
                <w:lang w:bidi="ar"/>
              </w:rPr>
              <w:t>266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36"/>
                <w:szCs w:val="36"/>
                <w:lang w:bidi="ar"/>
              </w:rPr>
              <w:t>家）</w:t>
            </w:r>
          </w:p>
        </w:tc>
      </w:tr>
      <w:tr w:rsidR="00000000" w14:paraId="1A92A39B" w14:textId="77777777">
        <w:trPr>
          <w:trHeight w:val="375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2AA81E" w14:textId="77777777" w:rsidR="00000000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80538E" w14:textId="77777777" w:rsidR="00000000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121B17" w14:textId="77777777" w:rsidR="00000000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统一社会信用代码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A63D84" w14:textId="77777777" w:rsidR="00000000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证书编号</w:t>
            </w:r>
          </w:p>
        </w:tc>
      </w:tr>
      <w:tr w:rsidR="00000000" w14:paraId="3C3E16DF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B430F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85072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陕西轩意光电科技有限公司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2EF84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91610991MA70Q3PT66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B8D7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SKDL20236100001</w:t>
            </w:r>
          </w:p>
        </w:tc>
      </w:tr>
      <w:tr w:rsidR="00000000" w14:paraId="08F852E4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0354A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92E46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陕西南水汽车配件制造有限公司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11DD4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91610991078620330B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2252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SKDL20236100002</w:t>
            </w:r>
          </w:p>
        </w:tc>
      </w:tr>
      <w:tr w:rsidR="00000000" w14:paraId="6969B6F1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0A2C3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0D393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安康市九州智能科技有限公司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1AC36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91610902074535315C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8463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SKDL20236100003</w:t>
            </w:r>
          </w:p>
        </w:tc>
      </w:tr>
      <w:tr w:rsidR="00000000" w14:paraId="1F1477BD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C2008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59CA2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陕西省安康市圣泰生物科技有限责任公司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6E8D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91610991MA70J3FC5Q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04358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SKDL20236100004</w:t>
            </w:r>
          </w:p>
        </w:tc>
      </w:tr>
      <w:tr w:rsidR="00000000" w14:paraId="6E85FBE6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24F4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8F4F1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普瑞达电梯有限公司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9B5C4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916109915966838688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EEF7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SKDL20236100005</w:t>
            </w:r>
          </w:p>
        </w:tc>
      </w:tr>
      <w:tr w:rsidR="00000000" w14:paraId="0E414D49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DABE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98939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陕西建工（安康）新型建材有限公司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23FA6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91610902MA70P73C22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0AB88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SKDL20236100006</w:t>
            </w:r>
          </w:p>
        </w:tc>
      </w:tr>
      <w:tr w:rsidR="00000000" w14:paraId="76D98E83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EAAE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05C41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陕西省汉阴华能新材料研究有限公司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003C0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91610921671548835A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CCA4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SKDL20236100007</w:t>
            </w:r>
          </w:p>
        </w:tc>
      </w:tr>
      <w:tr w:rsidR="00000000" w14:paraId="5ECFF59D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D2DA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E29E1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安康柏盛富硒生物科技有限公司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96306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91610922MA70J7YF1K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89F3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SKDL20236100008</w:t>
            </w:r>
          </w:p>
        </w:tc>
      </w:tr>
      <w:tr w:rsidR="00000000" w14:paraId="50C01A66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E679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81638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平利县安得利新材料有限公司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93597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91610926054765893U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9B420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SKDL20236100009</w:t>
            </w:r>
          </w:p>
        </w:tc>
      </w:tr>
      <w:tr w:rsidR="00000000" w14:paraId="248796EC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18EAC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B5199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平利县八仙云雾茶业有限公司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630D3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91610926755249701W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BEB1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SKDL20236100010</w:t>
            </w:r>
          </w:p>
        </w:tc>
      </w:tr>
      <w:tr w:rsidR="00000000" w14:paraId="5C272E2B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597F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42D28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岚皋县烛山食业有限公司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5417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91610925684778971J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DEAD8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SKDL20236100011</w:t>
            </w:r>
          </w:p>
        </w:tc>
      </w:tr>
      <w:tr w:rsidR="00000000" w14:paraId="5C7A9D5F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30F5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FA59D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旬阳市国桦农林科技开发有限公司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1564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916109283386685691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8686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SKDL20236100012</w:t>
            </w:r>
          </w:p>
        </w:tc>
      </w:tr>
      <w:tr w:rsidR="00000000" w14:paraId="76E32239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430CF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1533C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陕西亨通铸造有限公司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2FD0F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916109285637991787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3279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SKDL20236100013</w:t>
            </w:r>
          </w:p>
        </w:tc>
      </w:tr>
      <w:tr w:rsidR="00000000" w14:paraId="3B328D9D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4D866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E85EB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安康巴山雪饮食有限责任公司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4391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91610928338696949E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E814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SKDL20236100014</w:t>
            </w:r>
          </w:p>
        </w:tc>
      </w:tr>
      <w:tr w:rsidR="00000000" w14:paraId="0D410160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F868C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95969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宝鸡市力合金属复合材料股份有限公司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805F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91610301305478187W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968AA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SKDL20236100015</w:t>
            </w:r>
          </w:p>
        </w:tc>
      </w:tr>
      <w:tr w:rsidR="00000000" w14:paraId="12156466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E7B8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56746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宝鸡锐航精材科技有限公司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7A69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91610301059698554W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FF276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SKDL20236100016</w:t>
            </w:r>
          </w:p>
        </w:tc>
      </w:tr>
      <w:tr w:rsidR="00000000" w14:paraId="432E2771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95420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D3CDF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宝鸡市聚鑫源新材料股份有限公司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50A6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91610301MA6XA0918B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D17F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SKDL20236100017</w:t>
            </w:r>
          </w:p>
        </w:tc>
      </w:tr>
      <w:tr w:rsidR="00000000" w14:paraId="6279BDE6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BEE6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66CF1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宝鸡钛普锐斯钛阳极科技有限公司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E2CE0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91610326MA6XF49B8G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C4040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SKDL20236100018</w:t>
            </w:r>
          </w:p>
        </w:tc>
      </w:tr>
      <w:tr w:rsidR="00000000" w14:paraId="77027C4C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71AE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04E3D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宝鸡市捷锐化工设备有限公司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63BBA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91610301MA6XEH2X3T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DFF93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SKDL20236100019</w:t>
            </w:r>
          </w:p>
        </w:tc>
      </w:tr>
      <w:tr w:rsidR="00000000" w14:paraId="099A3653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75DE8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A4F24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宝鸡一顺新材科技有限公司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B0B5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91610301675147449A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E0A3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SKDL20236100020</w:t>
            </w:r>
          </w:p>
        </w:tc>
      </w:tr>
      <w:tr w:rsidR="00000000" w14:paraId="084C5B66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2C1E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68EA4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陕西精泰利达新材料股份有限公司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B18FF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91610301687979568P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ACC4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SKDL20236100021</w:t>
            </w:r>
          </w:p>
        </w:tc>
      </w:tr>
      <w:tr w:rsidR="00000000" w14:paraId="658E6DED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B1F1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47052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陕西欧凯利靶材股份有限公司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5F83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91610301694912265U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F5A0C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SKDL20236100022</w:t>
            </w:r>
          </w:p>
        </w:tc>
      </w:tr>
      <w:tr w:rsidR="00000000" w14:paraId="5B0BB274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C08C6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94814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宝鸡三线有色金属制造有限公司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F114A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916103017100689904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71E8C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SKDL20236100023</w:t>
            </w:r>
          </w:p>
        </w:tc>
      </w:tr>
      <w:tr w:rsidR="00000000" w14:paraId="6F52EAE6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A04EC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BCA71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宝鸡核力材料科技有限公司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242D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91610301MA6XFPTQ57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C151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SKDL20236100024</w:t>
            </w:r>
          </w:p>
        </w:tc>
      </w:tr>
      <w:tr w:rsidR="00000000" w14:paraId="18F23594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A72F0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844EB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宝鸡西工钛合金制品有限公司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8BC24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91610301583531355T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6A9F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SKDL20236100025</w:t>
            </w:r>
          </w:p>
        </w:tc>
      </w:tr>
      <w:tr w:rsidR="00000000" w14:paraId="22A18C0C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E3CF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6A807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宝鸡恒业有色金属科技有限公司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8E08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916103013386048644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A2F33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SKDL20236100026</w:t>
            </w:r>
          </w:p>
        </w:tc>
      </w:tr>
      <w:tr w:rsidR="00000000" w14:paraId="2B3802AC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67E0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CB772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宝鸡市启辰新材料科技股份有限公司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6440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91610301563794932N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D133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SKDL20236100027</w:t>
            </w:r>
          </w:p>
        </w:tc>
      </w:tr>
      <w:tr w:rsidR="00000000" w14:paraId="107674F5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B4F76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42693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宝鸡威尔钛业有限公司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8C4E6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91610326071273719F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669D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SKDL20236100028</w:t>
            </w:r>
          </w:p>
        </w:tc>
      </w:tr>
      <w:tr w:rsidR="00000000" w14:paraId="405CE645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1A26A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073F4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陕西铁鹰特种车有限公司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D415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91610323687974521M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171F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SKDL20236100029</w:t>
            </w:r>
          </w:p>
        </w:tc>
      </w:tr>
      <w:tr w:rsidR="00000000" w14:paraId="72156531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AB5F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48B58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宝鸡市金峰有色金属铸造有限公司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2800A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91610304681566594W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6EE00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SKDL20236100030</w:t>
            </w:r>
          </w:p>
        </w:tc>
      </w:tr>
      <w:tr w:rsidR="00000000" w14:paraId="19FF8F97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7F7EC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31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EDA99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陕西海普西凤包装有限公司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4EC7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91610322088119339Q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02C48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SKDL20236100031</w:t>
            </w:r>
          </w:p>
        </w:tc>
      </w:tr>
      <w:tr w:rsidR="00000000" w14:paraId="13E8CF39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447A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CD908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陕西通运重工有限公司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EF754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916103235902756522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308E3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SKDL20236100032</w:t>
            </w:r>
          </w:p>
        </w:tc>
      </w:tr>
      <w:tr w:rsidR="00000000" w14:paraId="094B9BD3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280C4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2CED9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宝鸡腾远新金属材料有限公司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6270A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916103260745173520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453B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SKDL20236100033</w:t>
            </w:r>
          </w:p>
        </w:tc>
      </w:tr>
      <w:tr w:rsidR="00000000" w14:paraId="7C3EA382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59E0F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D65F6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宝鸡百润万德钛业有限公司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D774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91610301MA6XFKB20Y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550EF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SKDL20236100034</w:t>
            </w:r>
          </w:p>
        </w:tc>
      </w:tr>
      <w:tr w:rsidR="00000000" w14:paraId="1DED2A81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3A56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CCE36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宝鸡渤宇泰特种金属有限公司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FC224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91610326087901230X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78E5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SKDL20236100035</w:t>
            </w:r>
          </w:p>
        </w:tc>
      </w:tr>
      <w:tr w:rsidR="00000000" w14:paraId="7FDFAF76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44A7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A7D05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宝鸡丰立德制造有限公司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AF9F8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91610302MA6XDX404Q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447B4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SKDL20236100036</w:t>
            </w:r>
          </w:p>
        </w:tc>
      </w:tr>
      <w:tr w:rsidR="00000000" w14:paraId="147C09AF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B316F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45B00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陕西宝光陶瓷科技有限公司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3C327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91610302088128980M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272D4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SKDL20236100037</w:t>
            </w:r>
          </w:p>
        </w:tc>
      </w:tr>
      <w:tr w:rsidR="00000000" w14:paraId="26EFDBB9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C29C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CBC9F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宝鸡拓普达钛业有限公司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CF21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91610301563790931N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0E78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SKDL20236100038</w:t>
            </w:r>
          </w:p>
        </w:tc>
      </w:tr>
      <w:tr w:rsidR="00000000" w14:paraId="7E27A0BA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D1754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4EA87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宝鸡巨龙铁路器材有限公司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5FDEF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916103016879882371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B78D7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SKDL20236100039</w:t>
            </w:r>
          </w:p>
        </w:tc>
      </w:tr>
      <w:tr w:rsidR="00000000" w14:paraId="77882CC0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DEA7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9C568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陕西璐江桥隧设备有限公司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6F44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91610324MA6XA2E4XL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55AC6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SKDL20236100040</w:t>
            </w:r>
          </w:p>
        </w:tc>
      </w:tr>
      <w:tr w:rsidR="00000000" w14:paraId="6CE62756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9C540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0F9B2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陕西长岭迈腾电子股份有限公司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80C83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9161030258698953XA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4D82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SKDL20236100041</w:t>
            </w:r>
          </w:p>
        </w:tc>
      </w:tr>
      <w:tr w:rsidR="00000000" w14:paraId="399743BC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00B26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882DA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宝鸡合力叉车有限公司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0BB10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91610300MA6XJKN02A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534CC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SKDL20236100042</w:t>
            </w:r>
          </w:p>
        </w:tc>
      </w:tr>
      <w:tr w:rsidR="00000000" w14:paraId="1AC486E0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E6407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04D7C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陕西合兴硅砂有限公司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9927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916107225556533126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3F7C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SKDL20236100043</w:t>
            </w:r>
          </w:p>
        </w:tc>
      </w:tr>
      <w:tr w:rsidR="00000000" w14:paraId="671EB875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6F81A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89DD0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汉中天明生态农业开发有限责任公司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B2063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916107000679392825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643A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SKDL20236100044</w:t>
            </w:r>
          </w:p>
        </w:tc>
      </w:tr>
      <w:tr w:rsidR="00000000" w14:paraId="78EC9A56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7495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4F9C6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汉中市天丰米业有限责任公司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F0E1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91610722061905284X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CC7DF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SKDL20236100045</w:t>
            </w:r>
          </w:p>
        </w:tc>
      </w:tr>
      <w:tr w:rsidR="00000000" w14:paraId="48B27122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9DDC3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D59E1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陕西日新科贸有限责任公司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DF6F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91610700563750462P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9111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SKDL20236100046</w:t>
            </w:r>
          </w:p>
        </w:tc>
      </w:tr>
      <w:tr w:rsidR="00000000" w14:paraId="642C7DEB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AF8E7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B5756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陕西臻焱节能环保科技有限公司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25888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91610725MA6YN3CH8F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B39FC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SKDL20236100047</w:t>
            </w:r>
          </w:p>
        </w:tc>
      </w:tr>
      <w:tr w:rsidR="00000000" w14:paraId="1944C74D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78680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FA614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西乡县巴山荞园茶业有限公司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33557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91610724586975533M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22FE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SKDL20236100048</w:t>
            </w:r>
          </w:p>
        </w:tc>
      </w:tr>
      <w:tr w:rsidR="00000000" w14:paraId="1A9C78E7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E9DA6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2F0DA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洋县乐康生态农业发展有限公司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EA54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91610723305475373M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8471A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SKDL20236100049</w:t>
            </w:r>
          </w:p>
        </w:tc>
      </w:tr>
      <w:tr w:rsidR="00000000" w14:paraId="4E103E0E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7023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C0E8E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洋县鸿源现代农业循环发展有限公司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74810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91610723305402414C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445A3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SKDL20236100050</w:t>
            </w:r>
          </w:p>
        </w:tc>
      </w:tr>
      <w:tr w:rsidR="00000000" w14:paraId="680F116E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96FA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C7DCF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洋县光达新能源机械有限公司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32D83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91610723MA6YN07E3X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5E716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SKDL20236100051</w:t>
            </w:r>
          </w:p>
        </w:tc>
      </w:tr>
      <w:tr w:rsidR="00000000" w14:paraId="0CA30D73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C8C0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4543D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西乡县精利机械工业有限公司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07963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91610724698408074W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D7A8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SKDL20236100052</w:t>
            </w:r>
          </w:p>
        </w:tc>
      </w:tr>
      <w:tr w:rsidR="00000000" w14:paraId="52DE2966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7BE48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BB143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商洛市热力有限公司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C40C3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91611000MA70X5927A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D687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SKDL20236100053</w:t>
            </w:r>
          </w:p>
        </w:tc>
      </w:tr>
      <w:tr w:rsidR="00000000" w14:paraId="4EC66DFF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70B6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DC7C9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陕西中钒昌盛新材料科技有限公司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6418A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91611023MA70X8E00Y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D049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SKDL20236100054</w:t>
            </w:r>
          </w:p>
        </w:tc>
      </w:tr>
      <w:tr w:rsidR="00000000" w14:paraId="138EB1FD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6B89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524DE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镇安县宝华矿业有限公司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43D93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916110255778470463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B23F0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SKDL20236100055</w:t>
            </w:r>
          </w:p>
        </w:tc>
      </w:tr>
      <w:tr w:rsidR="00000000" w14:paraId="464A3A76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EFDD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E0803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陕西中环机械有限责任公司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6372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91610200555688283G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F9C4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SKDL20236100056</w:t>
            </w:r>
          </w:p>
        </w:tc>
      </w:tr>
      <w:tr w:rsidR="00000000" w14:paraId="568E3A9F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19A5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A8413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陕西天成新型保温材料有限公司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9948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91610201MA6X6B844P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4181F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SKDL20236100057</w:t>
            </w:r>
          </w:p>
        </w:tc>
      </w:tr>
      <w:tr w:rsidR="00000000" w14:paraId="47EE58AD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BCC0A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F7327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铜川恒晟科技材料有限公司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158A3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916102045622016219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24B4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SKDL20236100058</w:t>
            </w:r>
          </w:p>
        </w:tc>
      </w:tr>
      <w:tr w:rsidR="00000000" w14:paraId="5B22E9CA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CD10C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C77EC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陕西国华基业科工贸有限公司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18C47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91610594694941234N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F36B6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SKDL20236100059</w:t>
            </w:r>
          </w:p>
        </w:tc>
      </w:tr>
      <w:tr w:rsidR="00000000" w14:paraId="033AA118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FC60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C8D47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陕西聚泰新材料科技有限公司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4A00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91610522305522096D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B1D94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SKDL20236100060</w:t>
            </w:r>
          </w:p>
        </w:tc>
      </w:tr>
      <w:tr w:rsidR="00000000" w14:paraId="77722480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2BF87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A8585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陕西蓝深特种树脂有限公司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12A3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916105926715134804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E47B7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SKDL20236100061</w:t>
            </w:r>
          </w:p>
        </w:tc>
      </w:tr>
      <w:tr w:rsidR="00000000" w14:paraId="2CE0AF6E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F276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87437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西安锦威电子科技有限公司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F1FF3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91610131583190271U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96913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SKDL20236100062</w:t>
            </w:r>
          </w:p>
        </w:tc>
      </w:tr>
      <w:tr w:rsidR="00000000" w14:paraId="42345BFB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6EB46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CADE0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西安安泰电子科技有限公司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7553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91610131MA6TXJNC09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D467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SKDL20236100063</w:t>
            </w:r>
          </w:p>
        </w:tc>
      </w:tr>
      <w:tr w:rsidR="00000000" w14:paraId="1A86F72A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97AA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27981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陕西启越实业有限公司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C565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91610131MA6U3QMX20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9AAB7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SKDL20236100064</w:t>
            </w:r>
          </w:p>
        </w:tc>
      </w:tr>
      <w:tr w:rsidR="00000000" w14:paraId="4CBD0758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4C114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FE64C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西安辛巴达网络科技有限公司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2B6C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91610131MA6U40MJ2Y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A702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SKDL20236100065</w:t>
            </w:r>
          </w:p>
        </w:tc>
      </w:tr>
      <w:tr w:rsidR="00000000" w14:paraId="68ACEC10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F94E3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F7ABE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西安诺通电子科技有限公司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4A04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916101313110839581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62BD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SKDL20236100066</w:t>
            </w:r>
          </w:p>
        </w:tc>
      </w:tr>
      <w:tr w:rsidR="00000000" w14:paraId="70D5B239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8FF8C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0809E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西安精石电气科技有限公司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2F050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91610131MA6UY06D57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9E868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SKDL20236100067</w:t>
            </w:r>
          </w:p>
        </w:tc>
      </w:tr>
      <w:tr w:rsidR="00000000" w14:paraId="1CF78659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329BF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553BC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陕西安控科技有限公司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A3AD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9161013131103921XT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071B8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SKDL20236100068</w:t>
            </w:r>
          </w:p>
        </w:tc>
      </w:tr>
      <w:tr w:rsidR="00000000" w14:paraId="5B484B34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9CA63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69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631CC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西安抱朴通信科技有限公司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1464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91610131322361626Q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23CE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SKDL20236100069</w:t>
            </w:r>
          </w:p>
        </w:tc>
      </w:tr>
      <w:tr w:rsidR="00000000" w14:paraId="4EB97C8B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9F46F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351C5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西安蔚蓝光电科技有限公司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4A76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91610131583173113C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68357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SKDL20236100070</w:t>
            </w:r>
          </w:p>
        </w:tc>
      </w:tr>
      <w:tr w:rsidR="00000000" w14:paraId="0BA959ED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BB577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D6F52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西安西电数字科技有限公司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4758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91610131MA6U00X13Y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CB21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SKDL20236100071</w:t>
            </w:r>
          </w:p>
        </w:tc>
      </w:tr>
      <w:tr w:rsidR="00000000" w14:paraId="1B0CF84A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BA1DA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D1059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西安禧九网络科技有限公司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8EC64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91610100333685685B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18BC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SKDL20236100072</w:t>
            </w:r>
          </w:p>
        </w:tc>
      </w:tr>
      <w:tr w:rsidR="00000000" w14:paraId="20207151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DE6E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10D34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西安双特智能传动有限公司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46E70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91610131575091839H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DA3C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SKDL20236100073</w:t>
            </w:r>
          </w:p>
        </w:tc>
      </w:tr>
      <w:tr w:rsidR="00000000" w14:paraId="2EF03499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8057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6ACA7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陕西中轻智能科技有限公司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A5743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91610131MA6WBM760D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281F3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SKDL20236100074</w:t>
            </w:r>
          </w:p>
        </w:tc>
      </w:tr>
      <w:tr w:rsidR="00000000" w14:paraId="523C9974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EABF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73F00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西安数维智云测绘技术有限公司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8C5E7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91610131MA6TXYTM13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D262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SKDL20236100075</w:t>
            </w:r>
          </w:p>
        </w:tc>
      </w:tr>
      <w:tr w:rsidR="00000000" w14:paraId="7886BFE3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7CC5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6C6DF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泽瑞智海科技（西安）有限责任公司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84BB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91610131MA6WJ1D57R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DFBEF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SKDL20236100076</w:t>
            </w:r>
          </w:p>
        </w:tc>
      </w:tr>
      <w:tr w:rsidR="00000000" w14:paraId="52C7080D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C4CEA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FAB1E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西安行恒信息科技有限公司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445E8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91610131311033301D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AD556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SKDL20236100077</w:t>
            </w:r>
          </w:p>
        </w:tc>
      </w:tr>
      <w:tr w:rsidR="00000000" w14:paraId="5B9F63F4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CC353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E1083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西安奕斯伟材料科技股份有限公司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C1E67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91110302MA00475L1K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6FA5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SKDL20236100078</w:t>
            </w:r>
          </w:p>
        </w:tc>
      </w:tr>
      <w:tr w:rsidR="00000000" w14:paraId="291DE779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A666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834D2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西安龙源石化设备有限公司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F323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91610125MA6TYGK352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6E863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SKDL20236100079</w:t>
            </w:r>
          </w:p>
        </w:tc>
      </w:tr>
      <w:tr w:rsidR="00000000" w14:paraId="734B1700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5C7B3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B0774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西安翔远装饰工程有限责任公司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9B67F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91610132688961597Y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AF94F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SKDL20236100080</w:t>
            </w:r>
          </w:p>
        </w:tc>
      </w:tr>
      <w:tr w:rsidR="00000000" w14:paraId="79D219A7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E49E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5A96F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陕西盈盛泰科信息技术有限公司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1FFF6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91610113096661806W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544E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SKDL20236100081</w:t>
            </w:r>
          </w:p>
        </w:tc>
      </w:tr>
      <w:tr w:rsidR="00000000" w14:paraId="2F940BC2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F088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76D21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慧铁科技有限公司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23A0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916101313219610488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99488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SKDL20236100082</w:t>
            </w:r>
          </w:p>
        </w:tc>
      </w:tr>
      <w:tr w:rsidR="00000000" w14:paraId="4F592BB4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3EFF6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98C15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西安万德奥星信息科技有限公司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FC1B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91610113MA6U7DG515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688C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SKDL20236100083</w:t>
            </w:r>
          </w:p>
        </w:tc>
      </w:tr>
      <w:tr w:rsidR="00000000" w14:paraId="0486D8C8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E7F3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25CBC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陕西三角枫信息技术有限公司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C5B48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9161013131109928XG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6C1D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SKDL20236100084</w:t>
            </w:r>
          </w:p>
        </w:tc>
      </w:tr>
      <w:tr w:rsidR="00000000" w14:paraId="741794A2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72050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F649F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西安航空电子科技有限公司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3ED2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916101316838965462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D85EC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SKDL20236100085</w:t>
            </w:r>
          </w:p>
        </w:tc>
      </w:tr>
      <w:tr w:rsidR="00000000" w14:paraId="51FD7CFA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E0C4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8E7C3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西冶科技集团股份有限公司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00EF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916101310960539662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BD02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SKDL20236100086</w:t>
            </w:r>
          </w:p>
        </w:tc>
      </w:tr>
      <w:tr w:rsidR="00000000" w14:paraId="330A182C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0529F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E6265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西安创科自动化软件有限公司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1A537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9161013168385379X5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C17C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SKDL20236100087</w:t>
            </w:r>
          </w:p>
        </w:tc>
      </w:tr>
      <w:tr w:rsidR="00000000" w14:paraId="48B0E68D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E1DC3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88A25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陕西葆秀医疗科技有限公司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8922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91610131311132684B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B7413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SKDL20236100088</w:t>
            </w:r>
          </w:p>
        </w:tc>
      </w:tr>
      <w:tr w:rsidR="00000000" w14:paraId="73751EE6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98D8F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874B9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西安合众思壮防务科技有限责任公司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2CBE0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91610131MA6U8YTM6J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4351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SKDL20236100089</w:t>
            </w:r>
          </w:p>
        </w:tc>
      </w:tr>
      <w:tr w:rsidR="00000000" w14:paraId="67BAB84F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F4733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B743B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西安君信电子科技有限责任公司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6A2EC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91610138MA6U1F0A3W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5070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SKDL20236100090</w:t>
            </w:r>
          </w:p>
        </w:tc>
      </w:tr>
      <w:tr w:rsidR="00000000" w14:paraId="76D395F8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D8DB6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23EE2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西安华恒仪表制造有限公司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32DB0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91610131683861909J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C5FC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SKDL20236100091</w:t>
            </w:r>
          </w:p>
        </w:tc>
      </w:tr>
      <w:tr w:rsidR="00000000" w14:paraId="4588D8E3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D3B7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FEF92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腾旭能源建设集团有限公司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6809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91610131MA6TXFUY4Y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0F94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SKDL20236100092</w:t>
            </w:r>
          </w:p>
        </w:tc>
      </w:tr>
      <w:tr w:rsidR="00000000" w14:paraId="320BB07A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5551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EC214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锦业建设有限公司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847D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91610116322401464Q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9D7E0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SKDL20236100093</w:t>
            </w:r>
          </w:p>
        </w:tc>
      </w:tr>
      <w:tr w:rsidR="00000000" w14:paraId="60E5D886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DF4C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4B343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西安摩尔森环保工程有限公司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DEEE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91610103583157340D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3CEE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SKDL20236100094</w:t>
            </w:r>
          </w:p>
        </w:tc>
      </w:tr>
      <w:tr w:rsidR="00000000" w14:paraId="44ADDA3A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06DA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AE1B4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陕西睿联信息科技有限公司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187FC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91610131311194244D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AC75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SKDL20236100095</w:t>
            </w:r>
          </w:p>
        </w:tc>
      </w:tr>
      <w:tr w:rsidR="00000000" w14:paraId="7F36E9B3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9AE7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64148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陕西永辉电子科技有限公司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30FEA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91610131552325778L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67D04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SKDL20236100096</w:t>
            </w:r>
          </w:p>
        </w:tc>
      </w:tr>
      <w:tr w:rsidR="00000000" w14:paraId="43FA7CC9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083C4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BED44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陕西维视智造科技股份有限公司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A154F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91610102MA6U3A5F3L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035B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SKDL20236100097</w:t>
            </w:r>
          </w:p>
        </w:tc>
      </w:tr>
      <w:tr w:rsidR="00000000" w14:paraId="41610F4F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1FEC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86812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中科核润（陕西）生态环境有限公司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D488A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91610131MA6UWHMR7A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4B35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SKDL20236100098</w:t>
            </w:r>
          </w:p>
        </w:tc>
      </w:tr>
      <w:tr w:rsidR="00000000" w14:paraId="00454E84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5297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44C96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西安韵通网络科技有限公司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B0397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91610131693842947A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57D50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SKDL20236100099</w:t>
            </w:r>
          </w:p>
        </w:tc>
      </w:tr>
      <w:tr w:rsidR="00000000" w14:paraId="765DD25C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1D98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2ACAA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西安金沃泰环保科技有限公司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6ECD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91610131MA6U3H4U9G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7FFD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SKDL20236100100</w:t>
            </w:r>
          </w:p>
        </w:tc>
      </w:tr>
      <w:tr w:rsidR="00000000" w14:paraId="3D097C5F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C00AC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273AA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西安欧得光电材料有限公司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C2EE7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91610113097372301E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02E3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SKDL20236100101</w:t>
            </w:r>
          </w:p>
        </w:tc>
      </w:tr>
      <w:tr w:rsidR="00000000" w14:paraId="5F1E80FD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52F8A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D919A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西安猎鹰科技有限公司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7C44C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91610133MA6TX8AH9T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25B1F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SKDL20236100102</w:t>
            </w:r>
          </w:p>
        </w:tc>
      </w:tr>
      <w:tr w:rsidR="00000000" w14:paraId="0EC4DE73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743C0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EEE6C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西安中霖信息科技有限公司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D7EA0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91610131057119571R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F8E5A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SKDL20236100103</w:t>
            </w:r>
          </w:p>
        </w:tc>
      </w:tr>
      <w:tr w:rsidR="00000000" w14:paraId="0A646981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6ADC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4A5FE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陕西拓方信息技术有限公司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0FC27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9161013139907780XE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6602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SKDL20236100104</w:t>
            </w:r>
          </w:p>
        </w:tc>
      </w:tr>
      <w:tr w:rsidR="00000000" w14:paraId="36F73FC8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0347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947FD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西安格易安创集成电路有限公司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BACC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91610131MA6UAN2057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0D99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SKDL20236100105</w:t>
            </w:r>
          </w:p>
        </w:tc>
      </w:tr>
      <w:tr w:rsidR="00000000" w14:paraId="271E0152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6A6A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4746B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西安纳瑞工控科技有限公司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2EA3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9161013168898895X9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0F6E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SKDL20236100106</w:t>
            </w:r>
          </w:p>
        </w:tc>
      </w:tr>
      <w:tr w:rsidR="00000000" w14:paraId="7F8E0CEC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5802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107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332F0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西安东华软件有限公司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5ECF0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916101315702307565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FA586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SKDL20236100107</w:t>
            </w:r>
          </w:p>
        </w:tc>
      </w:tr>
      <w:tr w:rsidR="00000000" w14:paraId="413F1802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2B4B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AC6FD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陕西声科电子科技有限公司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0A5D6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91610000074513554F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6D8F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SKDL20236100108</w:t>
            </w:r>
          </w:p>
        </w:tc>
      </w:tr>
      <w:tr w:rsidR="00000000" w14:paraId="2ABC9B62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8E41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3E8C8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云端互联（西安）计算机技术有限公司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5F5A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91610131057107140N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D0B70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SKDL20236100109</w:t>
            </w:r>
          </w:p>
        </w:tc>
      </w:tr>
      <w:tr w:rsidR="00000000" w14:paraId="54A2F479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1D45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B1FD5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陕西维纳数字科技股份有限公司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12A9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91610131559376869M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C82C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SKDL20236100110</w:t>
            </w:r>
          </w:p>
        </w:tc>
      </w:tr>
      <w:tr w:rsidR="00000000" w14:paraId="0A99F0EC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9A56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BBD15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西安明赋云计算有限公司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1A5D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91610131MA6UYDTU68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439C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SKDL20236100111</w:t>
            </w:r>
          </w:p>
        </w:tc>
      </w:tr>
      <w:tr w:rsidR="00000000" w14:paraId="2E5B62F1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C4ED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9AEC1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西安联乘智能科技有限公司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1E660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91610132MA6U6ETD7Q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FB690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SKDL20236100112</w:t>
            </w:r>
          </w:p>
        </w:tc>
      </w:tr>
      <w:tr w:rsidR="00000000" w14:paraId="244A12DE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F8CF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FE2A1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理工雷科电子（西安）有限公司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620D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916101316786048013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6CD98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SKDL20236100113</w:t>
            </w:r>
          </w:p>
        </w:tc>
      </w:tr>
      <w:tr w:rsidR="00000000" w14:paraId="3FF201E0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28F8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96025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西安第六镜网络科技有限公司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A626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91610116MA6TYD339W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EDA8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SKDL20236100114</w:t>
            </w:r>
          </w:p>
        </w:tc>
      </w:tr>
      <w:tr w:rsidR="00000000" w14:paraId="146DB746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EB4E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E1904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西安因联信息科技有限公司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2A34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91610131311129549U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E486F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SKDL20236100115</w:t>
            </w:r>
          </w:p>
        </w:tc>
      </w:tr>
      <w:tr w:rsidR="00000000" w14:paraId="3518FBA4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CB01A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CADB5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西安立人行档案文件管理咨询有限公司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0F7E8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916101315614693863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36290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SKDL20236100116</w:t>
            </w:r>
          </w:p>
        </w:tc>
      </w:tr>
      <w:tr w:rsidR="00000000" w14:paraId="1E517FBD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A877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AAAC1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西安绿点信息科技有限公司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58A80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91610131561477351R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F28EA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SKDL20236100117</w:t>
            </w:r>
          </w:p>
        </w:tc>
      </w:tr>
      <w:tr w:rsidR="00000000" w14:paraId="12EE6F2E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E2A56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AF351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西安特来电智能充电科技有限公司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54E9C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916101313337618015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56487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SKDL20236100118</w:t>
            </w:r>
          </w:p>
        </w:tc>
      </w:tr>
      <w:tr w:rsidR="00000000" w14:paraId="6642FA5F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BECE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C7F23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西安诺瓦星云科技股份有限公司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6290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91610131673262558K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18833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SKDL20236100119</w:t>
            </w:r>
          </w:p>
        </w:tc>
      </w:tr>
      <w:tr w:rsidR="00000000" w14:paraId="2C45B8CA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BF37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7033A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西安蓝田高科幕墙门窗有限公司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3A55C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91610122MA6UAMCH59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B735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SKDL20236100120</w:t>
            </w:r>
          </w:p>
        </w:tc>
      </w:tr>
      <w:tr w:rsidR="00000000" w14:paraId="72D46EFB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ED67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6EFE5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西安靖安特环境科技有限公司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DFB6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91610104688967980Q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2AF1C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SKDL20236100121</w:t>
            </w:r>
          </w:p>
        </w:tc>
      </w:tr>
      <w:tr w:rsidR="00000000" w14:paraId="634227F4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27AA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87965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西安蒯祥建筑工程有限公司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5BC8F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91610103311018697D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F7B8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SKDL20236100122</w:t>
            </w:r>
          </w:p>
        </w:tc>
      </w:tr>
      <w:tr w:rsidR="00000000" w14:paraId="3229E773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3B40C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F2C97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西安荔泰恒辉纸业有限责任公司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E7CF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91610125MA6UA1H43W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DD17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SKDL20236100123</w:t>
            </w:r>
          </w:p>
        </w:tc>
      </w:tr>
      <w:tr w:rsidR="00000000" w14:paraId="0495958D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0EE1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B7F04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陕西伟星新型建材有限公司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483EF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9161110433875060XR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64C9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SKDL20236100124</w:t>
            </w:r>
          </w:p>
        </w:tc>
      </w:tr>
      <w:tr w:rsidR="00000000" w14:paraId="5FDDFC2D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7016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D1187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陕西泰盛能源工程有限公司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62483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91611104MA712GJE04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37F7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SKDL20236100125</w:t>
            </w:r>
          </w:p>
        </w:tc>
      </w:tr>
      <w:tr w:rsidR="00000000" w14:paraId="4EB78916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04587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83D90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陕西瑞盛生物科技有限公司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E77E8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916100006715226433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ADAC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SKDL20236100126</w:t>
            </w:r>
          </w:p>
        </w:tc>
      </w:tr>
      <w:tr w:rsidR="00000000" w14:paraId="40FBC374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302C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F95AA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西安宇地网络科技有限公司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D8C47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916101045784490580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B3A64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SKDL20236100127</w:t>
            </w:r>
          </w:p>
        </w:tc>
      </w:tr>
      <w:tr w:rsidR="00000000" w14:paraId="222B57D5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60AA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3F2AD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西咸新区鸿通管廊投资有限公司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1A54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91611100305727411H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F3544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SKDL20236100128</w:t>
            </w:r>
          </w:p>
        </w:tc>
      </w:tr>
      <w:tr w:rsidR="00000000" w14:paraId="3E2E3F3C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54FF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95214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陕西路桥集团路面工程有限公司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EAEA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916100005835289495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EC090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SKDL20236100129</w:t>
            </w:r>
          </w:p>
        </w:tc>
      </w:tr>
      <w:tr w:rsidR="00000000" w14:paraId="1F37C126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CC26F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BC370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陕西江丰建筑工程有限公司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5727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91610000064801907R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5CDDF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SKDL20236100130</w:t>
            </w:r>
          </w:p>
        </w:tc>
      </w:tr>
      <w:tr w:rsidR="00000000" w14:paraId="09224FB6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9A02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2C23A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中陕核宜威新能源有限公司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209C8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91610138MA6UQXK12K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E07E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SKDL20236100131</w:t>
            </w:r>
          </w:p>
        </w:tc>
      </w:tr>
      <w:tr w:rsidR="00000000" w14:paraId="5FF96385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8B956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ABEE7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西安思瑞迪能源环保塔器技术工程有限公司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A99A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91610131081048961X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49D0A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SKDL20236100132</w:t>
            </w:r>
          </w:p>
        </w:tc>
      </w:tr>
      <w:tr w:rsidR="00000000" w14:paraId="66A90D9A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BCBD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6FD59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西安蓝深新材料科技股份有限公司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212E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91610131311185225X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B0986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SKDL20236100133</w:t>
            </w:r>
          </w:p>
        </w:tc>
      </w:tr>
      <w:tr w:rsidR="00000000" w14:paraId="47655E3C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BC86C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4E49F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陕西国联信息技术有限公司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39EA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91610000698437414G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B1084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SKDL20236100134</w:t>
            </w:r>
          </w:p>
        </w:tc>
      </w:tr>
      <w:tr w:rsidR="00000000" w14:paraId="088F2B83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D0C2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8CECC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陕西交控环境科技有限公司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247A4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91610132MA6U5WU6XQ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34F1F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SKDL20236100135</w:t>
            </w:r>
          </w:p>
        </w:tc>
      </w:tr>
      <w:tr w:rsidR="00000000" w14:paraId="2583D933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4EC7F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1AEE9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陕西浩合机械有限责任公司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FF457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916111045556514644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D8353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SKDL20236100136</w:t>
            </w:r>
          </w:p>
        </w:tc>
      </w:tr>
      <w:tr w:rsidR="00000000" w14:paraId="72C699E1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04F6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2B5AD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西安铁一院工程试验检测有限公司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07B7A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916101315702199285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DB1B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SKDL20236100137</w:t>
            </w:r>
          </w:p>
        </w:tc>
      </w:tr>
      <w:tr w:rsidR="00000000" w14:paraId="2D8BD495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A50F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1C450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陕西长岳油气科技开发有限责任公司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51910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91610132MA6URHHC57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F5926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SKDL20236100138</w:t>
            </w:r>
          </w:p>
        </w:tc>
      </w:tr>
      <w:tr w:rsidR="00000000" w14:paraId="4DAA05D2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7206F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42707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西安维斯达仪器仪表有限公司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A162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91611104MA6TG2832P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1A5FF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SKDL20236100139</w:t>
            </w:r>
          </w:p>
        </w:tc>
      </w:tr>
      <w:tr w:rsidR="00000000" w14:paraId="7EEC1385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E2F7F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0C552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西安朋邦工贸有限公司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EBEB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9161011266867710XB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864B3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SKDL20236100140</w:t>
            </w:r>
          </w:p>
        </w:tc>
      </w:tr>
      <w:tr w:rsidR="00000000" w14:paraId="1228EE2E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5D61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42007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陕西华添聚能科技有限公司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D924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916100000686843499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23ADC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SKDL20236100141</w:t>
            </w:r>
          </w:p>
        </w:tc>
      </w:tr>
      <w:tr w:rsidR="00000000" w14:paraId="62CC0743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60FAF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49685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西安阳易信息技术有限公司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F6660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91610137583158554M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74698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SKDL20236100142</w:t>
            </w:r>
          </w:p>
        </w:tc>
      </w:tr>
      <w:tr w:rsidR="00000000" w14:paraId="50FBBBB2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F919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06E06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陕西省社区信息管理服务有限公司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9A9C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91610133MA6TYGP37H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42493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SKDL20236100143</w:t>
            </w:r>
          </w:p>
        </w:tc>
      </w:tr>
      <w:tr w:rsidR="00000000" w14:paraId="0E96FDA9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C808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B4B87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陕西高速星展科技有限公司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D526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91610131MA6U0K0L11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E595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SKDL20236100144</w:t>
            </w:r>
          </w:p>
        </w:tc>
      </w:tr>
      <w:tr w:rsidR="00000000" w14:paraId="5ABDD04B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DEAB3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145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1B89B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陕西能源电力运营有限公司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3FB8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91610132MA6UQ1KA9H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484F8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SKDL20236100145</w:t>
            </w:r>
          </w:p>
        </w:tc>
      </w:tr>
      <w:tr w:rsidR="00000000" w14:paraId="796FBFC2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CC1E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7DA5E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陕西迪硕华电子科技有限公司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1100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9161000007862573XP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FD79F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SKDL20236100146</w:t>
            </w:r>
          </w:p>
        </w:tc>
      </w:tr>
      <w:tr w:rsidR="00000000" w14:paraId="74B2EC9D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C5CE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3F0B1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西安皓森精铸股份有限公司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57EAF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91610137673268765Q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9C4E3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SKDL20236100147</w:t>
            </w:r>
          </w:p>
        </w:tc>
      </w:tr>
      <w:tr w:rsidR="00000000" w14:paraId="63343068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C2D10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98193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西安坤园航空科技有限公司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CB82C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91610114081011034K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24CAC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SKDL20236100148</w:t>
            </w:r>
          </w:p>
        </w:tc>
      </w:tr>
      <w:tr w:rsidR="00000000" w14:paraId="2CEE1398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20263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26C6D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西安华地空间科技有限公司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670FC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91610133552318586Y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92FD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SKDL20236100149</w:t>
            </w:r>
          </w:p>
        </w:tc>
      </w:tr>
      <w:tr w:rsidR="00000000" w14:paraId="640A50DB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26DAF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6B507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西安凯锐测控科技有限公司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BC14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91610131MA6TYTA10B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3BF9A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SKDL20236100150</w:t>
            </w:r>
          </w:p>
        </w:tc>
      </w:tr>
      <w:tr w:rsidR="00000000" w14:paraId="24CD71C7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CE08F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FC995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西安东伟幕墙门窗科技有限公司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527E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916101220996250188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7B8E8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SKDL20236100151</w:t>
            </w:r>
          </w:p>
        </w:tc>
      </w:tr>
      <w:tr w:rsidR="00000000" w14:paraId="017E5506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29C6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8308F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西安医臻生物医药科技有限公司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B9686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91611105333660648H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A4B7A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SKDL20236100152</w:t>
            </w:r>
          </w:p>
        </w:tc>
      </w:tr>
      <w:tr w:rsidR="00000000" w14:paraId="18F2F664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08884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218C7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陕西朗知方林电子科技有限公司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D740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91610000071278835R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8A29C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SKDL20236100153</w:t>
            </w:r>
          </w:p>
        </w:tc>
      </w:tr>
      <w:tr w:rsidR="00000000" w14:paraId="7CEB15E4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32B40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F16B0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西安思科赛实业有限公司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608A6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91610131MA6TXWDD0F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6904F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SKDL20236100154</w:t>
            </w:r>
          </w:p>
        </w:tc>
      </w:tr>
      <w:tr w:rsidR="00000000" w14:paraId="1C419961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3BAF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7BE24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陕西延长石油售电有限公司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637F4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91611100MA6THEAC7G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D736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SKDL20236100155</w:t>
            </w:r>
          </w:p>
        </w:tc>
      </w:tr>
      <w:tr w:rsidR="00000000" w14:paraId="2766C0E5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5D8FC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1FE9C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陕西筑石建材有限公司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16FF4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91610117MA6TY3QF6D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0AFD8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SKDL20236100156</w:t>
            </w:r>
          </w:p>
        </w:tc>
      </w:tr>
      <w:tr w:rsidR="00000000" w14:paraId="43FFDD25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2D95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9021A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陕西浩新工业自动化科技有限公司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25FF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916100005706850801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822E8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SKDL20236100157</w:t>
            </w:r>
          </w:p>
        </w:tc>
      </w:tr>
      <w:tr w:rsidR="00000000" w14:paraId="7FCF5775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3BD7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95793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陕西美都生态科技有限公司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1833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91610104MA6U0YW445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37C2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SKDL20236100158</w:t>
            </w:r>
          </w:p>
        </w:tc>
      </w:tr>
      <w:tr w:rsidR="00000000" w14:paraId="635735BA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B1B8A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C56AC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西安威尔精密技术有限公司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5E0A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91610117MA6U367Q5A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803D0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SKDL20236100159</w:t>
            </w:r>
          </w:p>
        </w:tc>
      </w:tr>
      <w:tr w:rsidR="00000000" w14:paraId="6086F1FA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50174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593A8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西安新艾电气技术有限公司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E900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91610131MA6TX3WG7Q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89AC8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SKDL20236100160</w:t>
            </w:r>
          </w:p>
        </w:tc>
      </w:tr>
      <w:tr w:rsidR="00000000" w14:paraId="37797587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DDF7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26AF7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陕西省地质矿产实验研究所有限公司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E48F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91610000305694859H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11CC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SKDL20236100161</w:t>
            </w:r>
          </w:p>
        </w:tc>
      </w:tr>
      <w:tr w:rsidR="00000000" w14:paraId="0F4E139C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E8C37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60174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西安三角航空机械有限公司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2B96C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91610137311192345E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04EDC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SKDL20236100162</w:t>
            </w:r>
          </w:p>
        </w:tc>
      </w:tr>
      <w:tr w:rsidR="00000000" w14:paraId="63FFAAB3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2F84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C7765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陕西桥山科技发展有限公司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D13D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916100005593728331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FEBA3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SKDL20236100163</w:t>
            </w:r>
          </w:p>
        </w:tc>
      </w:tr>
      <w:tr w:rsidR="00000000" w14:paraId="2348EBE9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470B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5E916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陕西那蓝网络科技有限公司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BD67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91610138MA6U5WLB3C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EAB27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SKDL20236100164</w:t>
            </w:r>
          </w:p>
        </w:tc>
      </w:tr>
      <w:tr w:rsidR="00000000" w14:paraId="1A099F24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EFCF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BA031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西安瑞天航空科技有限公司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D596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91610137096669576M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CC4E0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SKDL20236100165</w:t>
            </w:r>
          </w:p>
        </w:tc>
      </w:tr>
      <w:tr w:rsidR="00000000" w14:paraId="6F2C7C03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AF2C7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0C02B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西安弘捷电子技术有限公司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8FF7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91610113311171624T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D943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SKDL20236100166</w:t>
            </w:r>
          </w:p>
        </w:tc>
      </w:tr>
      <w:tr w:rsidR="00000000" w14:paraId="5F2B7463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E8477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C88FF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陕西互旺达热能有限公司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06837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91610000054756321D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AEE0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SKDL20236100167</w:t>
            </w:r>
          </w:p>
        </w:tc>
      </w:tr>
      <w:tr w:rsidR="00000000" w14:paraId="1CD100F9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CE9FC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9313A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三一机器人装备（西安）有限公司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25F4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91611104MA6TKLG37X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D0AB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SKDL20236100168</w:t>
            </w:r>
          </w:p>
        </w:tc>
      </w:tr>
      <w:tr w:rsidR="00000000" w14:paraId="3A873D23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F18EA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B9549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西安中科汇纤光电科技有限公司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AE7EA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916101310653465048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FC00C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SKDL20236100169</w:t>
            </w:r>
          </w:p>
        </w:tc>
      </w:tr>
      <w:tr w:rsidR="00000000" w14:paraId="58CF1740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14B1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9C5D5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西安成立航空制造有限公司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7638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91610132MA6TXL5DXG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31D1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SKDL20236100170</w:t>
            </w:r>
          </w:p>
        </w:tc>
      </w:tr>
      <w:tr w:rsidR="00000000" w14:paraId="63B08477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BD8A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44A4E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陕西燃气集团工程有限公司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34390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916101323537625614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3D21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SKDL20236100171</w:t>
            </w:r>
          </w:p>
        </w:tc>
      </w:tr>
      <w:tr w:rsidR="00000000" w14:paraId="3779D3C7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6B29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DC071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西安长信通光电缆新材料科技有限公司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C7F6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91611104575085607B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F54E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SKDL20236100172</w:t>
            </w:r>
          </w:p>
        </w:tc>
      </w:tr>
      <w:tr w:rsidR="00000000" w14:paraId="48BEFAE0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E3E4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8F4FA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西安华芯微半导体有限公司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AEEF7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916101383337315227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E52E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SKDL20236100173</w:t>
            </w:r>
          </w:p>
        </w:tc>
      </w:tr>
      <w:tr w:rsidR="00000000" w14:paraId="14AF1B95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B3B7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61BA2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西安凯士电子科技有限公司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EB49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91610138698626645F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23103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SKDL20236100174</w:t>
            </w:r>
          </w:p>
        </w:tc>
      </w:tr>
      <w:tr w:rsidR="00000000" w14:paraId="610F7E48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1CE4A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3B856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西安万泰燃气设备有限公司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391B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91610113683866312X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9BE20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SKDL20236100175</w:t>
            </w:r>
          </w:p>
        </w:tc>
      </w:tr>
      <w:tr w:rsidR="00000000" w14:paraId="73CB7D96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C73E3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69C3D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陕西西特电缆有限公司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4A2A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91610132MA6UY2MY4P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0E058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SKDL20236100176</w:t>
            </w:r>
          </w:p>
        </w:tc>
      </w:tr>
      <w:tr w:rsidR="00000000" w14:paraId="1C208D5A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DD9BA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6A6B0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陕西广信新媒体有限责任公司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579EA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916100000679115979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2E6E4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SKDL20236100177</w:t>
            </w:r>
          </w:p>
        </w:tc>
      </w:tr>
      <w:tr w:rsidR="00000000" w14:paraId="5A16C2F4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B64FA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D95E6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陕西亚泰气体有限责任公司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C728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91610125311172870J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31E1C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SKDL20236100178</w:t>
            </w:r>
          </w:p>
        </w:tc>
      </w:tr>
      <w:tr w:rsidR="00000000" w14:paraId="4482148A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1FFF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604E5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中辉设计集团有限公司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68E53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9161000006193099X7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EC46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SKDL20236100179</w:t>
            </w:r>
          </w:p>
        </w:tc>
      </w:tr>
      <w:tr w:rsidR="00000000" w14:paraId="44970F36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AB98A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CC0F2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陕西陕航环境试验有限公司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2C747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91610000059681103M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3AD9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SKDL20236100180</w:t>
            </w:r>
          </w:p>
        </w:tc>
      </w:tr>
      <w:tr w:rsidR="00000000" w14:paraId="0512B25A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F5B8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79D91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西安稀有金属材料研究院有限公司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494D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91610132MA6UPKUX7N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E31A0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SKDL20236100181</w:t>
            </w:r>
          </w:p>
        </w:tc>
      </w:tr>
      <w:tr w:rsidR="00000000" w14:paraId="795EFFF7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0D766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44070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西安华力装备科技有限公司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90778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91610122057145083X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046F6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SKDL20236100182</w:t>
            </w:r>
          </w:p>
        </w:tc>
      </w:tr>
      <w:tr w:rsidR="00000000" w14:paraId="4D8EBEC6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E9433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183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850E8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陕西正能农牧科技有限责任公司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488B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91610117064848246E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E4D78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SKDL20236100183</w:t>
            </w:r>
          </w:p>
        </w:tc>
      </w:tr>
      <w:tr w:rsidR="00000000" w14:paraId="6D1FF651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98506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121E0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陕西富恒生物科技有限公司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D816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916100000504147708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9AC3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SKDL20236100184</w:t>
            </w:r>
          </w:p>
        </w:tc>
      </w:tr>
      <w:tr w:rsidR="00000000" w14:paraId="1C5C1A7E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980E0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21086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西安龙马伟业节能科技有限公司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0EE5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91610115MA6W63AP6L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3B38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SKDL20236100185</w:t>
            </w:r>
          </w:p>
        </w:tc>
      </w:tr>
      <w:tr w:rsidR="00000000" w14:paraId="5FC7A8AF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10767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5B3AA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陕西海曼新能源有限公司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A51E7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91610132MA6TXGMN6G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5004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SKDL20236100186</w:t>
            </w:r>
          </w:p>
        </w:tc>
      </w:tr>
      <w:tr w:rsidR="00000000" w14:paraId="0D1477E1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F311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A3DCE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中电建（西安）港航船舶科技有限公司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1DF80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9162292331605147XL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81F46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SKDL20236100187</w:t>
            </w:r>
          </w:p>
        </w:tc>
      </w:tr>
      <w:tr w:rsidR="00000000" w14:paraId="2B457CD4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7B61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1C23D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西安中科天塔科技股份有限公司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559E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91610131MA6U39MP07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5DDAA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SKDL20236100188</w:t>
            </w:r>
          </w:p>
        </w:tc>
      </w:tr>
      <w:tr w:rsidR="00000000" w14:paraId="6B6D7A51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2A217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1145C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咸阳彩虹光电科技有限公司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6FC9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91610400MA6XM1019E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60228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SKDL20236100189</w:t>
            </w:r>
          </w:p>
        </w:tc>
      </w:tr>
      <w:tr w:rsidR="00000000" w14:paraId="1FEEA644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A61B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2D5A2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陕西长风动力有限公司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A9E3C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91610400MA6XT6942R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563B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SKDL20236100190</w:t>
            </w:r>
          </w:p>
        </w:tc>
      </w:tr>
      <w:tr w:rsidR="00000000" w14:paraId="7FF0C5C5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D494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0388C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陕西施毛力机电设备制造有限公司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64F5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91610402MA6XTH8A50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DA506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SKDL20236100191</w:t>
            </w:r>
          </w:p>
        </w:tc>
      </w:tr>
      <w:tr w:rsidR="00000000" w14:paraId="018DF7AA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01AAA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BCE96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咸阳润源生物科技有限公司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140B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916104235902639939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D4A0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SKDL20236100192</w:t>
            </w:r>
          </w:p>
        </w:tc>
      </w:tr>
      <w:tr w:rsidR="00000000" w14:paraId="5D86A2F7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2F7A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43CD3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陕西红十月发展有限公司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E70E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91610481MA6XU55J2C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EFAC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SKDL20236100193</w:t>
            </w:r>
          </w:p>
        </w:tc>
      </w:tr>
      <w:tr w:rsidR="00000000" w14:paraId="191E3D25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6CA4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BCD62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北新防水（咸阳）有限公司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2E12C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91610426305603566M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5342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SKDL20236100194</w:t>
            </w:r>
          </w:p>
        </w:tc>
      </w:tr>
      <w:tr w:rsidR="00000000" w14:paraId="227055D2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C75C8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F3C1E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陕西聚能塑胶有限公司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2292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9161048106482974XY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1D0B4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SKDL20236100195</w:t>
            </w:r>
          </w:p>
        </w:tc>
      </w:tr>
      <w:tr w:rsidR="00000000" w14:paraId="15E33E3F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9174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DFAC4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咸阳华友新能源窑炉设备有限公司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A2F76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91610400567133947H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B77E4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SKDL20236100196</w:t>
            </w:r>
          </w:p>
        </w:tc>
      </w:tr>
      <w:tr w:rsidR="00000000" w14:paraId="552562F6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7B740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DED36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咸阳新伟华绝缘材料有限公司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21E17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91610402MA6XUFTW9E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91A5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SKDL20236100197</w:t>
            </w:r>
          </w:p>
        </w:tc>
      </w:tr>
      <w:tr w:rsidR="00000000" w14:paraId="2917BDF5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256E7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CA618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兴平市高科塑业有限公司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CE02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91610481593332886J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1091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SKDL20236100198</w:t>
            </w:r>
          </w:p>
        </w:tc>
      </w:tr>
      <w:tr w:rsidR="00000000" w14:paraId="15EB0245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F35C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FAC20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陕西华沃思特车身制造有限公司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B195F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91610402MA6XU5PC2Y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931DF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SKDL20236100199</w:t>
            </w:r>
          </w:p>
        </w:tc>
      </w:tr>
      <w:tr w:rsidR="00000000" w14:paraId="6073A12D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2C4C4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379C8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咸阳万众生物科技有限公司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3BAC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91610400MA6XM0GN8L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07AC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SKDL20236100200</w:t>
            </w:r>
          </w:p>
        </w:tc>
      </w:tr>
      <w:tr w:rsidR="00000000" w14:paraId="5CC6E6E5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B169C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F41A8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子长县瑞兴科技有限责任公司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67B7C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91610623MA6YK7J917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C1963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SKDL20236100201</w:t>
            </w:r>
          </w:p>
        </w:tc>
      </w:tr>
      <w:tr w:rsidR="00000000" w14:paraId="06EE08E3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4C9D0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F1C9C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陕西顶端果业科技有限公司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963A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916106293111090112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1462C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SKDL20236100202</w:t>
            </w:r>
          </w:p>
        </w:tc>
      </w:tr>
      <w:tr w:rsidR="00000000" w14:paraId="0A72033A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7AC87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29C80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志丹县绿能油气技术服务有限责任公司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A8BE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91610625MA6YE30Q69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5051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SKDL20236100203</w:t>
            </w:r>
          </w:p>
        </w:tc>
      </w:tr>
      <w:tr w:rsidR="00000000" w14:paraId="5DD70F11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28BC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A3F78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延安科技发展有限公司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1AC1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91610600MA6YKA3390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30156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SKDL20236100204</w:t>
            </w:r>
          </w:p>
        </w:tc>
      </w:tr>
      <w:tr w:rsidR="00000000" w14:paraId="31341B33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9DC50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5BA6F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陕西建工第十三建设集团有限公司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E1834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91610600352302643D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3619A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SKDL20236100205</w:t>
            </w:r>
          </w:p>
        </w:tc>
      </w:tr>
      <w:tr w:rsidR="00000000" w14:paraId="049AD08D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44D98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1806F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安塞绿源油气技术服务有限公司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8EF5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91610624MA6YE7NL24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31F0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SKDL20236100206</w:t>
            </w:r>
          </w:p>
        </w:tc>
      </w:tr>
      <w:tr w:rsidR="00000000" w14:paraId="5986FFBD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F65E6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4F6A2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陕西杨凌富仕特生物科技有限公司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662A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916104030596559844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40E57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SKDL20236100207</w:t>
            </w:r>
          </w:p>
        </w:tc>
      </w:tr>
      <w:tr w:rsidR="00000000" w14:paraId="1D8A8FB0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DD13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05032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陕西睿浩生物有限公司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17BD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91610431MA6XMD3L47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97DC3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SKDL20236100208</w:t>
            </w:r>
          </w:p>
        </w:tc>
      </w:tr>
      <w:tr w:rsidR="00000000" w14:paraId="2A52E4FC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7115A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18F4C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西部电缆陕西有限公司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33C24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91610403305441771K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6E95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SKDL20236100209</w:t>
            </w:r>
          </w:p>
        </w:tc>
      </w:tr>
      <w:tr w:rsidR="00000000" w14:paraId="2A0A72BD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74F8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26F19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榆林天地煤机装备有限公司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CB406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91610800675112705T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32EE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SKDL20236100210</w:t>
            </w:r>
          </w:p>
        </w:tc>
      </w:tr>
      <w:tr w:rsidR="00000000" w14:paraId="6465DD05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07FF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94519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天地（榆林）开采工程技术有限公司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CB65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91610893MA70DNBQ6U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CBEF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SKDL20236100211</w:t>
            </w:r>
          </w:p>
        </w:tc>
      </w:tr>
      <w:tr w:rsidR="00000000" w14:paraId="27441314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CEEDF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4A39F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陕西煤业化工集团神木电化发展有限公司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5F6F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91610821562219223W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FF9EF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SKDL20236100212</w:t>
            </w:r>
          </w:p>
        </w:tc>
      </w:tr>
      <w:tr w:rsidR="00000000" w14:paraId="59649EFF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CA427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26DB9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榆林市金世源矿用油品有限公司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807E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91610800559363830G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5185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SKDL20236100213</w:t>
            </w:r>
          </w:p>
        </w:tc>
      </w:tr>
      <w:tr w:rsidR="00000000" w14:paraId="0C93A0C6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4762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67882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榆林天盛缘玻璃纤维科技有限公司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9FD1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91610806MA703PKD8X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F9B3F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SKDL20236100214</w:t>
            </w:r>
          </w:p>
        </w:tc>
      </w:tr>
      <w:tr w:rsidR="00000000" w14:paraId="32E42F26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B7A17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773A2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陕西省天芪生物科技有限责任公司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BFF4C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91610831MA709N6L13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DBA63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SKDL20236100215</w:t>
            </w:r>
          </w:p>
        </w:tc>
      </w:tr>
      <w:tr w:rsidR="00000000" w14:paraId="378D1503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18DB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64ED8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陕西广泰矿山机电设备有限公司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B722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91610821061939724Y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66F00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SKDL20236100216</w:t>
            </w:r>
          </w:p>
        </w:tc>
      </w:tr>
      <w:tr w:rsidR="00000000" w14:paraId="12B32ED3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BEEE8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8FEEA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陕西兴元石油科技有限公司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83F8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916103036847925627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A2D28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SKDL20236100217</w:t>
            </w:r>
          </w:p>
        </w:tc>
      </w:tr>
      <w:tr w:rsidR="00000000" w14:paraId="43C5F507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81F94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0632E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陕西银通橡胶工贸有限公司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9C3A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91610400MA6XM41C3J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31B94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SKDL20236100218</w:t>
            </w:r>
          </w:p>
        </w:tc>
      </w:tr>
      <w:tr w:rsidR="00000000" w14:paraId="6FA59283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5D57A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B6B2F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西安博深安全科技股份有限公司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BB6F4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91610131556985028E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6700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SKDL20236100219</w:t>
            </w:r>
          </w:p>
        </w:tc>
      </w:tr>
      <w:tr w:rsidR="00000000" w14:paraId="5B40EA2E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2AC18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0DBFA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西安海讯科技发展有限公司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3D5B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91610103561466249B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9D944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SKDL20236100220</w:t>
            </w:r>
          </w:p>
        </w:tc>
      </w:tr>
      <w:tr w:rsidR="00000000" w14:paraId="60C81967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4D6C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221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16C7D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西安福华力能电源有限公司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BAE1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916101310515839208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33294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SKDL20236100221</w:t>
            </w:r>
          </w:p>
        </w:tc>
      </w:tr>
      <w:tr w:rsidR="00000000" w14:paraId="11001E81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362C0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053E5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西安瀚博电子科技有限公司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F1A4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9161013167329308XR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02ECC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SKDL20236100222</w:t>
            </w:r>
          </w:p>
        </w:tc>
      </w:tr>
      <w:tr w:rsidR="00000000" w14:paraId="7733D145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EFEE6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594B3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陕西旋星电子科技有限公司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65406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91610000675123906Y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2181C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SKDL20236100223</w:t>
            </w:r>
          </w:p>
        </w:tc>
      </w:tr>
      <w:tr w:rsidR="00000000" w14:paraId="4B45326D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041E0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BE0F4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西安国联质量检测技术股份有限公司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1BB6C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91611100587419192E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FDC5A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SKDL20236100224</w:t>
            </w:r>
          </w:p>
        </w:tc>
      </w:tr>
      <w:tr w:rsidR="00000000" w14:paraId="1D92F8F4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C4F3F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900F3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西安聚能超导磁体科技有限公司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634A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91610132575071950C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FDF36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SKDL20236100225</w:t>
            </w:r>
          </w:p>
        </w:tc>
      </w:tr>
      <w:tr w:rsidR="00000000" w14:paraId="7E6BDFC7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5766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CAF2E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陕西迪泰克新材料有限公司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9360C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916111030521126377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B6F5C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SKDL20236100226</w:t>
            </w:r>
          </w:p>
        </w:tc>
      </w:tr>
      <w:tr w:rsidR="00000000" w14:paraId="43745D81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4E0D0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1476F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陕西航天德林科技集团有限公司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E25D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91610000677943836W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DC17C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SKDL20236100227</w:t>
            </w:r>
          </w:p>
        </w:tc>
      </w:tr>
      <w:tr w:rsidR="00000000" w14:paraId="0F026E93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40530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7EECA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陕西英童乳业有限公司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06186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91610400MA6XM01N2W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A169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SKDL20236100228</w:t>
            </w:r>
          </w:p>
        </w:tc>
      </w:tr>
      <w:tr w:rsidR="00000000" w14:paraId="0DC0E0DC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8BDF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D82C7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陕西华康检验检测有限责任公司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EED7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91610991MA70K3EC4P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92B5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SKDL20236100229</w:t>
            </w:r>
          </w:p>
        </w:tc>
      </w:tr>
      <w:tr w:rsidR="00000000" w14:paraId="6B2DBEA8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EFE23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8509F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宝鸡协力金属材料有限公司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9975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91610301088198313D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EB0B4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SKDL20236100230</w:t>
            </w:r>
          </w:p>
        </w:tc>
      </w:tr>
      <w:tr w:rsidR="00000000" w14:paraId="2221658A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827F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329F1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宝鸡市兴宇腾测控设备有限公司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CE74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91610302MA6X9G2T0Y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0873F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SKDL20236100231</w:t>
            </w:r>
          </w:p>
        </w:tc>
      </w:tr>
      <w:tr w:rsidR="00000000" w14:paraId="05B091FC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1171A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03496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陕西斯坦特生物科技有限公司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E26F4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9161032607450237XR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9048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SKDL20236100232</w:t>
            </w:r>
          </w:p>
        </w:tc>
      </w:tr>
      <w:tr w:rsidR="00000000" w14:paraId="006BE8A0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D19A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F1DB2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陕西旭强瑞清洁能源有限公司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32EA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91610581074526785J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263D0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SKDL20236100233</w:t>
            </w:r>
          </w:p>
        </w:tc>
      </w:tr>
      <w:tr w:rsidR="00000000" w14:paraId="02556E35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7EF3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1919C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陕西云检分析检测科技有限公司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BF78C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91610721MA6YND8A2D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482A8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SKDL20236100234</w:t>
            </w:r>
          </w:p>
        </w:tc>
      </w:tr>
      <w:tr w:rsidR="00000000" w14:paraId="309BE249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18E7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25ED0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渭南高新区惠丰新材料科技有限公司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C59A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91610501MA6Y25A15T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7704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SKDL20236100235</w:t>
            </w:r>
          </w:p>
        </w:tc>
      </w:tr>
      <w:tr w:rsidR="00000000" w14:paraId="60FDFA25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4D9D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70133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渭南长安花粮油有限公司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5DC6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91610115MA6TX57L4M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5B50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SKDL20236100236</w:t>
            </w:r>
          </w:p>
        </w:tc>
      </w:tr>
      <w:tr w:rsidR="00000000" w14:paraId="7718A31D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25747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AFF9B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西安长剑飞控机电有限责任公司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CBBB7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91610131552312598X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A5697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SKDL20236100237</w:t>
            </w:r>
          </w:p>
        </w:tc>
      </w:tr>
      <w:tr w:rsidR="00000000" w14:paraId="156B0526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67B96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238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FDA45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西安致茂电子科技有限公司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56C6C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91610131073445182L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D3F87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SKDL20236100238</w:t>
            </w:r>
          </w:p>
        </w:tc>
      </w:tr>
      <w:tr w:rsidR="00000000" w14:paraId="2BBDABAD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133E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03DF8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西安金讯通软件技术有限公司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616E8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916101315660154981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98484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SKDL20236100239</w:t>
            </w:r>
          </w:p>
        </w:tc>
      </w:tr>
      <w:tr w:rsidR="00000000" w14:paraId="78614CE6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FCFA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E48A2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西安威而信精密仪器有限公司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5383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91610131668675075L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A1C6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SKDL20236100240</w:t>
            </w:r>
          </w:p>
        </w:tc>
      </w:tr>
      <w:tr w:rsidR="00000000" w14:paraId="074527D9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00273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241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AC907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西安五常电力技术有限公司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EBD73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91610131095566313M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6CF8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SKDL20236100241</w:t>
            </w:r>
          </w:p>
        </w:tc>
      </w:tr>
      <w:tr w:rsidR="00000000" w14:paraId="4F65C4E8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6583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242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33284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西安智多晶微电子有限公司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5A116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91610131051596510X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19D2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SKDL20236100242</w:t>
            </w:r>
          </w:p>
        </w:tc>
      </w:tr>
      <w:tr w:rsidR="00000000" w14:paraId="487CFB8D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FC62C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243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24586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西安宏泰时频技术有限公司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200B8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916101316786097843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260EC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SKDL20236100243</w:t>
            </w:r>
          </w:p>
        </w:tc>
      </w:tr>
      <w:tr w:rsidR="00000000" w14:paraId="584846EC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B2470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1E32E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西安奕斯伟硅片技术有限公司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55DB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91610131MA6UQQ3U2A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8EEA6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SKDL20236100244</w:t>
            </w:r>
          </w:p>
        </w:tc>
      </w:tr>
      <w:tr w:rsidR="00000000" w14:paraId="39C1FE30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5A5DF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9498F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陕西天合云创数据科技有限公司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7BBD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91610302094008790J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E904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SKDL20236100245</w:t>
            </w:r>
          </w:p>
        </w:tc>
      </w:tr>
      <w:tr w:rsidR="00000000" w14:paraId="51BFA75B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13DB8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246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9A437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西安甘鑫科技股份有限公司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DD328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91610131096667482F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A851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SKDL20236100246</w:t>
            </w:r>
          </w:p>
        </w:tc>
      </w:tr>
      <w:tr w:rsidR="00000000" w14:paraId="237AB444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42128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247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8BFDE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西安恒为电气科技有限公司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5744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91610133MA6U6EG91P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B80D8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SKDL20236100247</w:t>
            </w:r>
          </w:p>
        </w:tc>
      </w:tr>
      <w:tr w:rsidR="00000000" w14:paraId="64727D31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2475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248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83FCF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陕西拓普索尔电子科技有限责任公司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4A23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9161000056221203XR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F224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SKDL20236100248</w:t>
            </w:r>
          </w:p>
        </w:tc>
      </w:tr>
      <w:tr w:rsidR="00000000" w14:paraId="09FF19E9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9AF9F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3330B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西安创天网络科技有限责任公司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9DD06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91610133MA6TYMG44M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1199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SKDL20236100249</w:t>
            </w:r>
          </w:p>
        </w:tc>
      </w:tr>
      <w:tr w:rsidR="00000000" w14:paraId="1583DBDF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1BCA4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E8D82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西安立芯光电科技有限公司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79B54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91610131057109816C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EBCF4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SKDL20236100250</w:t>
            </w:r>
          </w:p>
        </w:tc>
      </w:tr>
      <w:tr w:rsidR="00000000" w14:paraId="643F830F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6BDD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251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D09E3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陕西协成测试技术有限公司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1392F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91610131MA6TX7EA4N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B935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SKDL20236100251</w:t>
            </w:r>
          </w:p>
        </w:tc>
      </w:tr>
      <w:tr w:rsidR="00000000" w14:paraId="601322A7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3C138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252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87B55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西安广和通无线软件有限公司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01443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91610131MA6UWCRX4P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64ADF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SKDL20236100252</w:t>
            </w:r>
          </w:p>
        </w:tc>
      </w:tr>
      <w:tr w:rsidR="00000000" w14:paraId="4B6C6210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5521C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253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BD62A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西安腾星电子科技有限公司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3C28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91610131587437040Y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9A004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SKDL20236100253</w:t>
            </w:r>
          </w:p>
        </w:tc>
      </w:tr>
      <w:tr w:rsidR="00000000" w14:paraId="4693AFE8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AEAE3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254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1CF99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西安三维应力工程技术有限公司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5DEDA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916101315523205987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3027F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SKDL20236100254</w:t>
            </w:r>
          </w:p>
        </w:tc>
      </w:tr>
      <w:tr w:rsidR="00000000" w14:paraId="595D4FEE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0352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255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47CF4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陕西立博源科技有限公司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A5750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91610113MA6U2NFD0Y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45427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SKDL20236100255</w:t>
            </w:r>
          </w:p>
        </w:tc>
      </w:tr>
      <w:tr w:rsidR="00000000" w14:paraId="2483B1DB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04FB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F6C7C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西安瑞蓝创软件科技有限公司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1A9AF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91610131MA6TY4UR2U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79A36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SKDL20236100256</w:t>
            </w:r>
          </w:p>
        </w:tc>
      </w:tr>
      <w:tr w:rsidR="00000000" w14:paraId="631BDF0D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AE6CA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257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4BEC2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西安苏试广博环境可靠性实验室有限公司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6D73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91611105MA6TW1LY3Y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A4DE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SKDL20236100257</w:t>
            </w:r>
          </w:p>
        </w:tc>
      </w:tr>
      <w:tr w:rsidR="00000000" w14:paraId="766E86E2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8D5C8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258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E2E40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西安彼睿电子科技有限公司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129D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91610132333672200T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FCA3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SKDL20236100258</w:t>
            </w:r>
          </w:p>
        </w:tc>
      </w:tr>
      <w:tr w:rsidR="00000000" w14:paraId="1AA8D80A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98E8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259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E9A35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陕西锦科环保工程有限公司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E94B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91610131MA6W050L2H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BB91A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SKDL20236100259</w:t>
            </w:r>
          </w:p>
        </w:tc>
      </w:tr>
      <w:tr w:rsidR="00000000" w14:paraId="612C3924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4B6F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B4E69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西咸新区秦汉新城新丝路数字文化科技</w:t>
            </w:r>
          </w:p>
          <w:p w14:paraId="431BEC95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FF330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91611100MA6TG12N5H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130D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SKDL20236100260</w:t>
            </w:r>
          </w:p>
        </w:tc>
      </w:tr>
      <w:tr w:rsidR="00000000" w14:paraId="5FC6D012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9166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261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C948E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陕西博蔚实业有限公司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BD53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91611104MA6THH5EXR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0743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SKDL20236100261</w:t>
            </w:r>
          </w:p>
        </w:tc>
      </w:tr>
      <w:tr w:rsidR="00000000" w14:paraId="25127AC6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932E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262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3BFFB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西安凯尔文石化助剂制造有限公司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8F31F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91610132578415595L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3DEA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SKDL20236100262</w:t>
            </w:r>
          </w:p>
        </w:tc>
      </w:tr>
      <w:tr w:rsidR="00000000" w14:paraId="71F4F65A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CD54C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263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F9682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西安赛宝工业技术研究院有限公司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DC12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91610125MA6TY5DB6U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803C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SKDL20236100263</w:t>
            </w:r>
          </w:p>
        </w:tc>
      </w:tr>
      <w:tr w:rsidR="00000000" w14:paraId="33DE9C62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BC278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264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06576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西安通和电信设备检测有限公司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140F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9161013358740269XH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679E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SKDL20236100264</w:t>
            </w:r>
          </w:p>
        </w:tc>
      </w:tr>
      <w:tr w:rsidR="00000000" w14:paraId="260C29AB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227C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265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DD942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西安鹏远冶金设备有限公司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4A77F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91610104MA6U1PAG3D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A89FC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SKDL20236100265</w:t>
            </w:r>
          </w:p>
        </w:tc>
      </w:tr>
      <w:tr w:rsidR="00000000" w14:paraId="1AF9E67C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7438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266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6C460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西安航天宏图信息技术有限公司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8560A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91610138MA6U8LGR94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99C3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SKDL20236100266</w:t>
            </w:r>
          </w:p>
        </w:tc>
      </w:tr>
      <w:tr w:rsidR="00000000" w14:paraId="627675BC" w14:textId="77777777">
        <w:trPr>
          <w:trHeight w:val="5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BDEF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6"/>
                <w:szCs w:val="36"/>
                <w:lang w:bidi="ar"/>
              </w:rPr>
              <w:t>潜在瞪羚企业（</w:t>
            </w:r>
            <w:r>
              <w:rPr>
                <w:rFonts w:eastAsia="黑体" w:hint="eastAsia"/>
                <w:color w:val="000000"/>
                <w:kern w:val="0"/>
                <w:sz w:val="36"/>
                <w:szCs w:val="36"/>
                <w:lang w:bidi="ar"/>
              </w:rPr>
              <w:t>56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36"/>
                <w:szCs w:val="36"/>
                <w:lang w:bidi="ar"/>
              </w:rPr>
              <w:t>家）</w:t>
            </w:r>
          </w:p>
        </w:tc>
      </w:tr>
      <w:tr w:rsidR="00000000" w14:paraId="21961B95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FA7BA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290C5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陕西安康玮创达信息技术有限公司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89556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91610991MA70QGKN0N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5A77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SKDLQ20236100001</w:t>
            </w:r>
          </w:p>
        </w:tc>
      </w:tr>
      <w:tr w:rsidR="00000000" w14:paraId="0321B4DC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CEFB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4BEA9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汉阴县天元工业废渣科技开发有限公司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30CF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91610921078611207B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4788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SKDLQ20236100002</w:t>
            </w:r>
          </w:p>
        </w:tc>
      </w:tr>
      <w:tr w:rsidR="00000000" w14:paraId="3AE9B60E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4042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06120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陕西久泰农旅文化发展有限公司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AFD5C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91610922MA70J25K4Y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6B27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SKDLQ20236100003</w:t>
            </w:r>
          </w:p>
        </w:tc>
      </w:tr>
      <w:tr w:rsidR="00000000" w14:paraId="58C2F98F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A18B8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31852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宝鸡天联汇通复合材料有限公司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8D497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916103013055244893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04D5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SKDLQ20236100004</w:t>
            </w:r>
          </w:p>
        </w:tc>
      </w:tr>
      <w:tr w:rsidR="00000000" w14:paraId="4E7F61D7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CDAAF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E4F73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陕西大力神航空新材料科技股份有限公司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AF3DA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91610301MA6XE9LR33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9BC7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SKDLQ20236100005</w:t>
            </w:r>
          </w:p>
        </w:tc>
      </w:tr>
      <w:tr w:rsidR="00000000" w14:paraId="72D1D3BC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95BD6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4D558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宝鸡斯斯嘉机床零部件有限公司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95814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91610323MA6XE3NL0G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4B933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SKDLQ20236100006</w:t>
            </w:r>
          </w:p>
        </w:tc>
      </w:tr>
      <w:tr w:rsidR="00000000" w14:paraId="128BFCE9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4B6F3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B7899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陕西泰博智能化建筑工程系统有限公司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E43D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91610702MA6YUN1E6D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DB380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SKDLQ20236100007</w:t>
            </w:r>
          </w:p>
        </w:tc>
      </w:tr>
      <w:tr w:rsidR="00000000" w14:paraId="562D814E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22E18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F1213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陕西聚新节能科技有限公司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56E6C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91610202MA6X69KL4N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9E11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SKDLQ20236100008</w:t>
            </w:r>
          </w:p>
        </w:tc>
      </w:tr>
      <w:tr w:rsidR="00000000" w14:paraId="0F60D20F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665A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77D9C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渭南科顺新型材料有限公司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A826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91610526MA6Y281E2Q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9236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SKDLQ20236100009</w:t>
            </w:r>
          </w:p>
        </w:tc>
      </w:tr>
      <w:tr w:rsidR="00000000" w14:paraId="66C47423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74B8A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9A88D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陕西长安计算科技有限公司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404A4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91610131MA7142024Y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2ABC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SKDLQ20236100010</w:t>
            </w:r>
          </w:p>
        </w:tc>
      </w:tr>
      <w:tr w:rsidR="00000000" w14:paraId="62126CF9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85F2C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7E982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西安紫光环保科技有限公司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607D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916101313223737909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81820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SKDLQ20236100011</w:t>
            </w:r>
          </w:p>
        </w:tc>
      </w:tr>
      <w:tr w:rsidR="00000000" w14:paraId="6D91F9CE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B752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969AD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西安奥方电气技术有限公司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7E0E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91610131MA6TY21W30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BA33C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SKDLQ20236100012</w:t>
            </w:r>
          </w:p>
        </w:tc>
      </w:tr>
      <w:tr w:rsidR="00000000" w14:paraId="47108DEB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938D8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66441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陕西诺盈自动化仪表有限公司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0C46A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91611100338728576W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BF63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SKDLQ20236100013</w:t>
            </w:r>
          </w:p>
        </w:tc>
      </w:tr>
      <w:tr w:rsidR="00000000" w14:paraId="15755CFD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13B3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9E527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西安振森智能科技有限公司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8F523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91610131MA6W1D6F9M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1361A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SKDLQ20236100014</w:t>
            </w:r>
          </w:p>
        </w:tc>
      </w:tr>
      <w:tr w:rsidR="00000000" w14:paraId="3A89E1F6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D0BB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708A1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西安华越信息技术有限公司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2D537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91610131097883590X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A78D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SKDLQ20236100015</w:t>
            </w:r>
          </w:p>
        </w:tc>
      </w:tr>
      <w:tr w:rsidR="00000000" w14:paraId="06E054A1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E73C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BA7B3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西安科湃电气有限公司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D7024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91610131MA6UQJ084G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4077F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SKDLQ20236100016</w:t>
            </w:r>
          </w:p>
        </w:tc>
      </w:tr>
      <w:tr w:rsidR="00000000" w14:paraId="2801BC60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B4E86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057B2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西安天箭防务科技有限公司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0F6DF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91610131MA6U1AEW98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B8D1F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SKDLQ20236100017</w:t>
            </w:r>
          </w:p>
        </w:tc>
      </w:tr>
      <w:tr w:rsidR="00000000" w14:paraId="049A429E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467B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CDF0E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西安展鹏生物科技有限公司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5FFA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91610131MA6TX69T5N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E0607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SKDLQ20236100018</w:t>
            </w:r>
          </w:p>
        </w:tc>
      </w:tr>
      <w:tr w:rsidR="00000000" w14:paraId="020C0D02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A557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E1E5C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陕西公众电气股份有限公司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F7EA0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91610131MA6W065N3A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97360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SKDLQ20236100019</w:t>
            </w:r>
          </w:p>
        </w:tc>
      </w:tr>
      <w:tr w:rsidR="00000000" w14:paraId="62912E41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BC51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5DD01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西安奇点能源股份有限公司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C3653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91610131MA6W8AXLXU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CC227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SKDLQ20236100020</w:t>
            </w:r>
          </w:p>
        </w:tc>
      </w:tr>
      <w:tr w:rsidR="00000000" w14:paraId="0852F2CA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864E7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3E456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西安盖华电子科技有限公司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B78C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916101133337603740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64E33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SKDLQ20236100021</w:t>
            </w:r>
          </w:p>
        </w:tc>
      </w:tr>
      <w:tr w:rsidR="00000000" w14:paraId="74B28B69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8F763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78029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西安硅宇微电子有限公司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C6DA6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91610131333637683R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76174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SKDLQ20236100022</w:t>
            </w:r>
          </w:p>
        </w:tc>
      </w:tr>
      <w:tr w:rsidR="00000000" w14:paraId="01046094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B270C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59A0D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西安绿能净化科技有限公司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3C263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91610115073408701W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510D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SKDLQ20236100023</w:t>
            </w:r>
          </w:p>
        </w:tc>
      </w:tr>
      <w:tr w:rsidR="00000000" w14:paraId="3EAA9836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9B807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5A91A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西安力勘石油能源科技有限公司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5378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91610131MA6U8U9R9R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F24FC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SKDLQ20236100024</w:t>
            </w:r>
          </w:p>
        </w:tc>
      </w:tr>
      <w:tr w:rsidR="00000000" w14:paraId="69B9112A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E2017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1EF58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西安斯通管业有限公司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7C667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916101150734453261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3498A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SKDLQ20236100025</w:t>
            </w:r>
          </w:p>
        </w:tc>
      </w:tr>
      <w:tr w:rsidR="00000000" w14:paraId="7216E02C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476E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1BB42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西咸新区谨立供应链有限公司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98FE6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91611100305376981A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21184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SKDLQ20236100026</w:t>
            </w:r>
          </w:p>
        </w:tc>
      </w:tr>
      <w:tr w:rsidR="00000000" w14:paraId="66DF0766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2F56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DC00B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西安格努斯新材料科技有限公司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D4C6C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9161013205712707XU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9B0C4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SKDLQ20236100027</w:t>
            </w:r>
          </w:p>
        </w:tc>
      </w:tr>
      <w:tr w:rsidR="00000000" w14:paraId="3137AF33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BB6B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28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E2C9A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陕西华岳凌空光电有限公司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1F5C6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91611101MA717A1Y04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E80FF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SKDLQ20236100028</w:t>
            </w:r>
          </w:p>
        </w:tc>
      </w:tr>
      <w:tr w:rsidR="00000000" w14:paraId="633A4CF5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8F50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D85B5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西安新港分布式能源有限公司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F3B0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91610139MA6U2TEQ7W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795C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SKDLQ20236100029</w:t>
            </w:r>
          </w:p>
        </w:tc>
      </w:tr>
      <w:tr w:rsidR="00000000" w14:paraId="3519CAE0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7466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4600B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西安云图信息技术有限公司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54730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9161013831117864X4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8B0F6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SKDLQ20236100030</w:t>
            </w:r>
          </w:p>
        </w:tc>
      </w:tr>
      <w:tr w:rsidR="00000000" w14:paraId="1CB1EBE9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8B07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5BA50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陕西晟思智能测控有限公司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9720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91611104305657898L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8E7D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SKDLQ20236100031</w:t>
            </w:r>
          </w:p>
        </w:tc>
      </w:tr>
      <w:tr w:rsidR="00000000" w14:paraId="1DF3E3DE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3F8D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E874E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博闻工程设计咨询有限公司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99986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916101033336908200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36986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SKDLQ20236100032</w:t>
            </w:r>
          </w:p>
        </w:tc>
      </w:tr>
      <w:tr w:rsidR="00000000" w14:paraId="2280B7FC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9793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D0CAA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西安中易建科技集团有限公司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B9C6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91610133MA6TXC2XXL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B0376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SKDLQ20236100033</w:t>
            </w:r>
          </w:p>
        </w:tc>
      </w:tr>
      <w:tr w:rsidR="00000000" w14:paraId="6DCC40A0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F0A9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6776F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西安博尔新材料有限责任公司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0ADB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91610137073435275H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5683A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SKDLQ20236100034</w:t>
            </w:r>
          </w:p>
        </w:tc>
      </w:tr>
      <w:tr w:rsidR="00000000" w14:paraId="18E6ADF3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825DF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1BDA5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陕西百年新业纺织品有限公司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5306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91611102MA6TG3MMX2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F4BA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SKDLQ20236100035</w:t>
            </w:r>
          </w:p>
        </w:tc>
      </w:tr>
      <w:tr w:rsidR="00000000" w14:paraId="75456D7F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BFA0C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49619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西安奥尔科航空科技有限公司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EFA9A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91610131081049796C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09E4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SKDLQ20236100036</w:t>
            </w:r>
          </w:p>
        </w:tc>
      </w:tr>
      <w:tr w:rsidR="00000000" w14:paraId="45032E3D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6A19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0F80A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西安科豪防务科技有限公司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87298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91610131MA6TX2TW6F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11EB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SKDLQ20236100037</w:t>
            </w:r>
          </w:p>
        </w:tc>
      </w:tr>
      <w:tr w:rsidR="00000000" w14:paraId="41F0F52E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1AE0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D4005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陕西投资远大建筑工业有限公司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DC99F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91610000MA6TG39J2Q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CAF6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SKDLQ20236100038</w:t>
            </w:r>
          </w:p>
        </w:tc>
      </w:tr>
      <w:tr w:rsidR="00000000" w14:paraId="4EF352B8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AB07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18FE3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西安零特精密机械有限公司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9E78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91610125353765076R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5289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SKDLQ20236100039</w:t>
            </w:r>
          </w:p>
        </w:tc>
      </w:tr>
      <w:tr w:rsidR="00000000" w14:paraId="7BEB4BDE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92E37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ED7DC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陕西蓝德智慧交通科技有限公司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BF1A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91610131MA6TXUHT1F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19E1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SKDLQ20236100040</w:t>
            </w:r>
          </w:p>
        </w:tc>
      </w:tr>
      <w:tr w:rsidR="00000000" w14:paraId="4F11FE9B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A9098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9BDF5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陕西跃途警用装备制造有限公司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9365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91610113311087000T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5CB38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SKDLQ20236100041</w:t>
            </w:r>
          </w:p>
        </w:tc>
      </w:tr>
      <w:tr w:rsidR="00000000" w14:paraId="2DA2BBE9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1634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AE5B3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西安君晖航空科技有限公司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AD960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9161013132233429XY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1F578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SKDLQ20236100042</w:t>
            </w:r>
          </w:p>
        </w:tc>
      </w:tr>
      <w:tr w:rsidR="00000000" w14:paraId="039F78E4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F9FC7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16FBC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陕西跃大重型机械有限公司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83BF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916111003056405868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237B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SKDLQ20236100043</w:t>
            </w:r>
          </w:p>
        </w:tc>
      </w:tr>
      <w:tr w:rsidR="00000000" w14:paraId="1BDF8731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D726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AE6BC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西安获德图像技术有限公司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283C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91610103399801300R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73094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SKDLQ20236100044</w:t>
            </w:r>
          </w:p>
        </w:tc>
      </w:tr>
      <w:tr w:rsidR="00000000" w14:paraId="4083E01E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22C14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1EDD6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陕西中检商务服务有限公司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DD3C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9161010331105783XE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34DF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SKDLQ20236100045</w:t>
            </w:r>
          </w:p>
        </w:tc>
      </w:tr>
      <w:tr w:rsidR="00000000" w14:paraId="639AE5F6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9A67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39BE4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西安领充创享新能源科技有限公司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034F3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91610131MAB0HDRR8B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C0DD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SKDLQ20236100046</w:t>
            </w:r>
          </w:p>
        </w:tc>
      </w:tr>
      <w:tr w:rsidR="00000000" w14:paraId="13F9CBFD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502CF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9887B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瑞特认证检测集团有限公司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5A2E3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91610000681599986C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6ADE3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SKDLQ20236100047</w:t>
            </w:r>
          </w:p>
        </w:tc>
      </w:tr>
      <w:tr w:rsidR="00000000" w14:paraId="1499BD8C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35963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918D0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西安极光航空航天科技有限公司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9A22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91610103MA6UQRK915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D992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SKDLQ20236100048</w:t>
            </w:r>
          </w:p>
        </w:tc>
      </w:tr>
      <w:tr w:rsidR="00000000" w14:paraId="3356775E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95CE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D0659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陕西优百信息技术有限公司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9394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91610131333792691H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84F4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SKDLQ20236100049</w:t>
            </w:r>
          </w:p>
        </w:tc>
      </w:tr>
      <w:tr w:rsidR="00000000" w14:paraId="5910AAA9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E0E7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CCEDB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西安镭特电子科技有限公司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87E2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91610103MA6TXNXD3N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D5D4A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SKDLQ20236100050</w:t>
            </w:r>
          </w:p>
        </w:tc>
      </w:tr>
      <w:tr w:rsidR="00000000" w14:paraId="76AF3914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FF9DF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1D01B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陕西林科智机械设备有限公司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96B7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91610132333635178U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C449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SKDLQ20236100051</w:t>
            </w:r>
          </w:p>
        </w:tc>
      </w:tr>
      <w:tr w:rsidR="00000000" w14:paraId="0251307C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D9C44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0BB09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西安国宏天易智能科技有限公司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43C68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91610131311105520H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E5073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SKDLQ20236100052</w:t>
            </w:r>
          </w:p>
        </w:tc>
      </w:tr>
      <w:tr w:rsidR="00000000" w14:paraId="78231C08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DBD5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4B614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陕西博创电器有限公司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9EC2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91610400MA6XM2JA6U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5EB5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SKDLQ20236100053</w:t>
            </w:r>
          </w:p>
        </w:tc>
      </w:tr>
      <w:tr w:rsidR="00000000" w14:paraId="1641334C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7698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81505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陕西诺威利华生物科技有限公司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B247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91610403MA6TG1D4X6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336FC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SKDLQ20236100054</w:t>
            </w:r>
          </w:p>
        </w:tc>
      </w:tr>
      <w:tr w:rsidR="00000000" w14:paraId="548269D6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9A49A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C986A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榆林洪宇环保再生资源有限公司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FE6A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91610800MA70BNER2B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FC3AC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SKDLQ20236100055</w:t>
            </w:r>
          </w:p>
        </w:tc>
      </w:tr>
      <w:tr w:rsidR="00000000" w14:paraId="2F4855B0" w14:textId="77777777">
        <w:trPr>
          <w:trHeight w:val="57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3141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70FBA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陕西隆庆气体有限公司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303B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91610824MA703AAQXB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2B00A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SKDLQ20236100056</w:t>
            </w:r>
          </w:p>
        </w:tc>
      </w:tr>
    </w:tbl>
    <w:p w14:paraId="050C038D" w14:textId="77777777" w:rsidR="00000000" w:rsidRDefault="00000000">
      <w:pPr>
        <w:rPr>
          <w:rFonts w:ascii="黑体" w:eastAsia="黑体" w:hAnsi="黑体" w:cs="黑体" w:hint="eastAsia"/>
          <w:bCs/>
          <w:sz w:val="32"/>
          <w:szCs w:val="32"/>
        </w:rPr>
        <w:sectPr w:rsidR="00000000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2098" w:right="1474" w:bottom="1417" w:left="1587" w:header="851" w:footer="1247" w:gutter="0"/>
          <w:pgNumType w:fmt="numberInDash"/>
          <w:cols w:space="720"/>
          <w:titlePg/>
          <w:docGrid w:type="linesAndChars" w:linePitch="324" w:charSpace="2856"/>
        </w:sectPr>
      </w:pPr>
    </w:p>
    <w:p w14:paraId="38F0FE0E" w14:textId="77777777" w:rsidR="00000000" w:rsidRDefault="00000000">
      <w:pPr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附件2</w:t>
      </w:r>
    </w:p>
    <w:p w14:paraId="104F4405" w14:textId="77777777" w:rsidR="00000000" w:rsidRDefault="00000000">
      <w:pPr>
        <w:spacing w:line="540" w:lineRule="exact"/>
        <w:jc w:val="center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 xml:space="preserve">   各初审推荐部门联系方式</w:t>
      </w:r>
    </w:p>
    <w:tbl>
      <w:tblPr>
        <w:tblpPr w:leftFromText="180" w:rightFromText="180" w:vertAnchor="text" w:horzAnchor="page" w:tblpXSpec="center" w:tblpY="298"/>
        <w:tblOverlap w:val="never"/>
        <w:tblW w:w="12520" w:type="dxa"/>
        <w:jc w:val="center"/>
        <w:tblInd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696"/>
        <w:gridCol w:w="1241"/>
        <w:gridCol w:w="1786"/>
        <w:gridCol w:w="5897"/>
      </w:tblGrid>
      <w:tr w:rsidR="00000000" w14:paraId="7B976FC5" w14:textId="77777777">
        <w:trPr>
          <w:trHeight w:val="462"/>
          <w:jc w:val="center"/>
        </w:trPr>
        <w:tc>
          <w:tcPr>
            <w:tcW w:w="1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F11AA1" w14:textId="77777777" w:rsidR="00000000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333333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333333"/>
                <w:kern w:val="0"/>
                <w:sz w:val="32"/>
                <w:szCs w:val="32"/>
                <w:lang w:bidi="ar"/>
              </w:rPr>
              <w:t>各推荐部门联系方式及证书领取地址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Cs w:val="21"/>
                <w:lang w:bidi="ar"/>
              </w:rPr>
              <w:t>（建议10月20日后咨询领取证书）</w:t>
            </w:r>
          </w:p>
        </w:tc>
      </w:tr>
      <w:tr w:rsidR="00000000" w14:paraId="0C921DA7" w14:textId="77777777">
        <w:trPr>
          <w:trHeight w:val="47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A7DE3C" w14:textId="77777777" w:rsidR="00000000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333333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333333"/>
                <w:kern w:val="0"/>
                <w:sz w:val="24"/>
                <w:lang w:bidi="ar"/>
              </w:rPr>
              <w:t>序号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05A5CB" w14:textId="77777777" w:rsidR="00000000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333333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333333"/>
                <w:kern w:val="0"/>
                <w:sz w:val="24"/>
                <w:lang w:bidi="ar"/>
              </w:rPr>
              <w:t>管理部门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B662A4" w14:textId="77777777" w:rsidR="00000000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333333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333333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F31E32" w14:textId="77777777" w:rsidR="00000000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333333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333333"/>
                <w:kern w:val="0"/>
                <w:sz w:val="24"/>
                <w:lang w:bidi="ar"/>
              </w:rPr>
              <w:t>办公电话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DA3E3A" w14:textId="77777777" w:rsidR="00000000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333333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333333"/>
                <w:kern w:val="0"/>
                <w:sz w:val="24"/>
                <w:lang w:bidi="ar"/>
              </w:rPr>
              <w:t>地址</w:t>
            </w:r>
          </w:p>
        </w:tc>
      </w:tr>
      <w:tr w:rsidR="00000000" w14:paraId="21356D31" w14:textId="77777777">
        <w:trPr>
          <w:trHeight w:val="397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883654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92A3A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西安市科技局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5DA9F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宋华南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0E0CC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029-86786492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4CE68D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西安市凤城八路109号西安市人民政府2号楼765室，市科技局高新处</w:t>
            </w:r>
          </w:p>
        </w:tc>
      </w:tr>
      <w:tr w:rsidR="00000000" w14:paraId="7D34B832" w14:textId="77777777">
        <w:trPr>
          <w:trHeight w:val="397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AAAC9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C297F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西安高新区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0C4A7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冯文兰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51A8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029-89388689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16868D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西安高新区锦业路1号都市之门A座1518室</w:t>
            </w:r>
          </w:p>
        </w:tc>
      </w:tr>
      <w:tr w:rsidR="00000000" w14:paraId="3F90FDF1" w14:textId="77777777">
        <w:trPr>
          <w:trHeight w:val="397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8B425C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DA859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宝鸡市科技局/宝鸡高新区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051E0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  强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1B57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0917-3260241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DAC3AA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宝鸡市宝虢路125号行政中心1号楼6层615室</w:t>
            </w:r>
          </w:p>
        </w:tc>
      </w:tr>
      <w:tr w:rsidR="00000000" w14:paraId="54CA2548" w14:textId="77777777">
        <w:trPr>
          <w:trHeight w:val="397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6ACE5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sz w:val="20"/>
                <w:szCs w:val="20"/>
              </w:rPr>
              <w:t>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A6D2A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咸阳市科技局/咸阳高新区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ADFB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宋馨雨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63CAF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029-33289961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F2FC6A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咸阳市秦都区渭滨街道星火大道中韩产业园南门</w:t>
            </w:r>
          </w:p>
        </w:tc>
      </w:tr>
      <w:tr w:rsidR="00000000" w14:paraId="4EAA20A7" w14:textId="77777777">
        <w:trPr>
          <w:trHeight w:val="397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050C87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sz w:val="20"/>
                <w:szCs w:val="20"/>
              </w:rPr>
              <w:t>5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E7AEC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铜川市科技局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E8E7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  斌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B75A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18992909111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4DFB2F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铜川市耀州区正阳路9号市政府</w:t>
            </w:r>
          </w:p>
        </w:tc>
      </w:tr>
      <w:tr w:rsidR="00000000" w14:paraId="1A43048F" w14:textId="77777777">
        <w:trPr>
          <w:trHeight w:val="397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B373B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sz w:val="20"/>
                <w:szCs w:val="20"/>
              </w:rPr>
              <w:t>6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A4303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渭南市科技局/渭南高新区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9B1B7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  博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39B57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0913-2933657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AB14A0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渭南市临渭区车雷街69号，渭南市科技局</w:t>
            </w:r>
          </w:p>
        </w:tc>
      </w:tr>
      <w:tr w:rsidR="00000000" w14:paraId="012DA771" w14:textId="77777777">
        <w:trPr>
          <w:trHeight w:val="397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12B1E7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sz w:val="20"/>
                <w:szCs w:val="20"/>
              </w:rPr>
              <w:t>7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F9721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榆林市科技局/榆林高新区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586E8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谷小瑛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55BC7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14729879998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7ED7E8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陕西省榆林市青山路街道常乐路199号科技局</w:t>
            </w:r>
          </w:p>
        </w:tc>
      </w:tr>
      <w:tr w:rsidR="00000000" w14:paraId="524916EB" w14:textId="77777777">
        <w:trPr>
          <w:trHeight w:val="397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7D4A74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sz w:val="20"/>
                <w:szCs w:val="20"/>
              </w:rPr>
              <w:t>8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E2B05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延安市科技局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52CD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李卓殷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52B2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0911-7090926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84B60E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延安市新区为民服务中心1号楼926</w:t>
            </w:r>
          </w:p>
        </w:tc>
      </w:tr>
      <w:tr w:rsidR="00000000" w14:paraId="30534BBF" w14:textId="77777777">
        <w:trPr>
          <w:trHeight w:val="397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011B6C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sz w:val="20"/>
                <w:szCs w:val="20"/>
              </w:rPr>
              <w:t>9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5E736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汉中市科技局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3C874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  越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DC8B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0916-2523926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7994EF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 xml:space="preserve">汉中市汉台区将坛西路550号汉中市科学技术局4楼410室 </w:t>
            </w:r>
          </w:p>
        </w:tc>
      </w:tr>
      <w:tr w:rsidR="00000000" w14:paraId="11E051FA" w14:textId="77777777">
        <w:trPr>
          <w:trHeight w:val="397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8DBDB3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33CCF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安康市科技局/安康高新区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0729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成家宁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881C0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0915-3221022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868D1D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安康国家高新区创新创业中心东12楼</w:t>
            </w:r>
          </w:p>
        </w:tc>
      </w:tr>
      <w:tr w:rsidR="00000000" w14:paraId="0E611043" w14:textId="77777777">
        <w:trPr>
          <w:trHeight w:val="397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B59F63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08251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商洛市科技局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841FB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孟  艳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C265F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0914-2381500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CF4399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商洛市商州区民主路一号行政中心西裙楼405室</w:t>
            </w:r>
          </w:p>
        </w:tc>
      </w:tr>
      <w:tr w:rsidR="00000000" w14:paraId="7BD0E399" w14:textId="77777777">
        <w:trPr>
          <w:trHeight w:val="397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B99F5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2FE56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韩城市科技局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3FD63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  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C9821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0913-5329858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8509AC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韩城市黄河大街北段科技孵化中心8楼806</w:t>
            </w:r>
          </w:p>
        </w:tc>
      </w:tr>
      <w:tr w:rsidR="00000000" w14:paraId="3D6F712B" w14:textId="77777777">
        <w:trPr>
          <w:trHeight w:val="397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B855C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sz w:val="20"/>
                <w:szCs w:val="20"/>
              </w:rPr>
              <w:t>13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05EA2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杨凌示范区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FB396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  云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D6FCD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029-87019511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AF8433" w14:textId="77777777" w:rsidR="0000000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杨凌示范区神农路农创成果汇207室</w:t>
            </w:r>
          </w:p>
        </w:tc>
      </w:tr>
    </w:tbl>
    <w:p w14:paraId="775553E3" w14:textId="77777777" w:rsidR="00000000" w:rsidRDefault="00000000"/>
    <w:p w14:paraId="1F80206E" w14:textId="77777777" w:rsidR="00000000" w:rsidRDefault="00000000">
      <w:pPr>
        <w:snapToGrid w:val="0"/>
        <w:spacing w:line="560" w:lineRule="exact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1168E445" w14:textId="77777777" w:rsidR="00000000" w:rsidRDefault="00000000">
      <w:pPr>
        <w:pStyle w:val="1"/>
        <w:ind w:firstLine="914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0009E969" w14:textId="77777777" w:rsidR="00000000" w:rsidRDefault="00000000">
      <w:pPr>
        <w:pStyle w:val="1"/>
        <w:ind w:firstLine="914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174C196B" w14:textId="77777777" w:rsidR="00000000" w:rsidRDefault="00000000">
      <w:pPr>
        <w:pStyle w:val="1"/>
        <w:ind w:firstLine="914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5D77E128" w14:textId="77777777" w:rsidR="00000000" w:rsidRDefault="00000000">
      <w:pPr>
        <w:pStyle w:val="1"/>
        <w:ind w:firstLine="914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5B05A75F" w14:textId="77777777" w:rsidR="00000000" w:rsidRDefault="00000000">
      <w:pPr>
        <w:pStyle w:val="1"/>
        <w:ind w:firstLine="914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02F2C819" w14:textId="77777777" w:rsidR="00000000" w:rsidRDefault="00000000">
      <w:pPr>
        <w:pStyle w:val="1"/>
        <w:ind w:firstLine="914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36F31FBB" w14:textId="77777777" w:rsidR="00000000" w:rsidRDefault="00000000">
      <w:pPr>
        <w:pStyle w:val="1"/>
        <w:ind w:firstLine="914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281508B4" w14:textId="77777777" w:rsidR="00000000" w:rsidRDefault="00000000">
      <w:pPr>
        <w:pStyle w:val="1"/>
        <w:ind w:firstLine="914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49FB9B9C" w14:textId="77777777" w:rsidR="004E5F45" w:rsidRDefault="004E5F45">
      <w:pPr>
        <w:pStyle w:val="1"/>
        <w:ind w:firstLineChars="0" w:firstLine="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4E5F45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587" w:right="2098" w:bottom="1474" w:left="1417" w:header="851" w:footer="1247" w:gutter="0"/>
      <w:pgNumType w:fmt="numberInDash"/>
      <w:cols w:space="720"/>
      <w:titlePg/>
      <w:docGrid w:type="linesAndChars" w:linePitch="327" w:charSpace="3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E661A" w14:textId="77777777" w:rsidR="004E5F45" w:rsidRDefault="004E5F45">
      <w:r>
        <w:separator/>
      </w:r>
    </w:p>
  </w:endnote>
  <w:endnote w:type="continuationSeparator" w:id="0">
    <w:p w14:paraId="28B7E112" w14:textId="77777777" w:rsidR="004E5F45" w:rsidRDefault="004E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D2145" w14:textId="25EA78E9" w:rsidR="00000000" w:rsidRDefault="00F11172">
    <w:pPr>
      <w:pStyle w:val="a6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E138679" wp14:editId="4C564D9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8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AA979A" w14:textId="77777777" w:rsidR="00000000" w:rsidRDefault="00000000">
                          <w:pPr>
                            <w:pStyle w:val="a6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138679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-16.15pt;margin-top:0;width:35.05pt;height:18.15pt;z-index:25165619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" filled="f" stroked="f">
              <v:textbox style="mso-fit-shape-to-text:t" inset="0,0,0,0">
                <w:txbxContent>
                  <w:p w14:paraId="2FAA979A" w14:textId="77777777" w:rsidR="00000000" w:rsidRDefault="00000000">
                    <w:pPr>
                      <w:pStyle w:val="a6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488D2" w14:textId="43727138" w:rsidR="00000000" w:rsidRDefault="00F11172">
    <w:pPr>
      <w:pStyle w:val="a6"/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1AB615" wp14:editId="0E99F5A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6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D4FB17" w14:textId="77777777" w:rsidR="00000000" w:rsidRDefault="00000000">
                          <w:pPr>
                            <w:pStyle w:val="a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AB61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-16.15pt;margin-top:0;width:35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" filled="f" stroked="f">
              <v:textbox style="mso-fit-shape-to-text:t" inset="0,0,0,0">
                <w:txbxContent>
                  <w:p w14:paraId="50D4FB17" w14:textId="77777777" w:rsidR="00000000" w:rsidRDefault="00000000">
                    <w:pPr>
                      <w:pStyle w:val="a6"/>
                      <w:rPr>
                        <w:rFonts w:hint="eastAsia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C833A5" wp14:editId="70D976B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9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0BD997" w14:textId="77777777" w:rsidR="00000000" w:rsidRDefault="00000000">
                          <w:pPr>
                            <w:pStyle w:val="a6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C833A5" id="文本框 1" o:spid="_x0000_s1028" type="#_x0000_t202" style="position:absolute;margin-left:-42.15pt;margin-top:0;width:9.05pt;height:10.35pt;z-index:25165721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" filled="f" stroked="f">
              <v:textbox style="mso-fit-shape-to-text:t" inset="0,0,0,0">
                <w:txbxContent>
                  <w:p w14:paraId="580BD997" w14:textId="77777777" w:rsidR="00000000" w:rsidRDefault="00000000">
                    <w:pPr>
                      <w:pStyle w:val="a6"/>
                      <w:rPr>
                        <w:rFonts w:hint="eastAsi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D798" w14:textId="77777777" w:rsidR="00000000" w:rsidRDefault="00000000">
    <w:pPr>
      <w:pStyle w:val="a6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E7E0" w14:textId="3EC7E75F" w:rsidR="00000000" w:rsidRDefault="00F11172">
    <w:pPr>
      <w:pStyle w:val="a6"/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72300F" wp14:editId="3FEB3E7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143797536" name="文本框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F3EDFA" w14:textId="77777777" w:rsidR="00000000" w:rsidRDefault="00000000">
                          <w:pPr>
                            <w:pStyle w:val="a6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72300F" id="_x0000_t202" coordsize="21600,21600" o:spt="202" path="m,l,21600r21600,l21600,xe">
              <v:stroke joinstyle="miter"/>
              <v:path gradientshapeok="t" o:connecttype="rect"/>
            </v:shapetype>
            <v:shape id="文本框 40" o:spid="_x0000_s1029" type="#_x0000_t202" style="position:absolute;margin-left:-42.15pt;margin-top:0;width:9.05pt;height:10.3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" filled="f" stroked="f">
              <v:textbox style="mso-fit-shape-to-text:t" inset="0,0,0,0">
                <w:txbxContent>
                  <w:p w14:paraId="02F3EDFA" w14:textId="77777777" w:rsidR="00000000" w:rsidRDefault="00000000">
                    <w:pPr>
                      <w:pStyle w:val="a6"/>
                      <w:rPr>
                        <w:rFonts w:hint="eastAsi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F1396" w14:textId="77777777" w:rsidR="004E5F45" w:rsidRDefault="004E5F45">
      <w:r>
        <w:separator/>
      </w:r>
    </w:p>
  </w:footnote>
  <w:footnote w:type="continuationSeparator" w:id="0">
    <w:p w14:paraId="54A16A4C" w14:textId="77777777" w:rsidR="004E5F45" w:rsidRDefault="004E5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23E63" w14:textId="77777777" w:rsidR="00000000" w:rsidRDefault="00000000">
    <w:pPr>
      <w:pStyle w:val="a9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21442" w14:textId="77777777" w:rsidR="00000000" w:rsidRDefault="00000000">
    <w:pPr>
      <w:pStyle w:val="a9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61D9F" w14:textId="77777777" w:rsidR="00000000" w:rsidRDefault="00000000">
    <w:pPr>
      <w:pStyle w:val="a9"/>
      <w:pBdr>
        <w:bottom w:val="none" w:sz="0" w:space="1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4BF77" w14:textId="77777777" w:rsidR="00000000" w:rsidRDefault="00000000">
    <w:pPr>
      <w:pStyle w:val="a9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13"/>
  <w:drawingGridVerticalSpacing w:val="164"/>
  <w:displayHorizontalDrawingGridEvery w:val="2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F6501C9"/>
    <w:rsid w:val="00004583"/>
    <w:rsid w:val="0001733E"/>
    <w:rsid w:val="00020358"/>
    <w:rsid w:val="00023DB1"/>
    <w:rsid w:val="00025793"/>
    <w:rsid w:val="000344D4"/>
    <w:rsid w:val="000356A3"/>
    <w:rsid w:val="0004399E"/>
    <w:rsid w:val="00063997"/>
    <w:rsid w:val="000801D9"/>
    <w:rsid w:val="000909B0"/>
    <w:rsid w:val="000A0502"/>
    <w:rsid w:val="000A068B"/>
    <w:rsid w:val="000A346D"/>
    <w:rsid w:val="000A379F"/>
    <w:rsid w:val="000A63A4"/>
    <w:rsid w:val="000A787E"/>
    <w:rsid w:val="000B4104"/>
    <w:rsid w:val="000B4676"/>
    <w:rsid w:val="000B5247"/>
    <w:rsid w:val="000C625B"/>
    <w:rsid w:val="000D54E7"/>
    <w:rsid w:val="000D6D39"/>
    <w:rsid w:val="000E20B1"/>
    <w:rsid w:val="000F52CA"/>
    <w:rsid w:val="001015BA"/>
    <w:rsid w:val="00107479"/>
    <w:rsid w:val="00113856"/>
    <w:rsid w:val="001144B3"/>
    <w:rsid w:val="001149C7"/>
    <w:rsid w:val="00114B95"/>
    <w:rsid w:val="001202B3"/>
    <w:rsid w:val="001307A6"/>
    <w:rsid w:val="0013557B"/>
    <w:rsid w:val="00135900"/>
    <w:rsid w:val="001375C9"/>
    <w:rsid w:val="00137C36"/>
    <w:rsid w:val="0014064E"/>
    <w:rsid w:val="00151B35"/>
    <w:rsid w:val="0016124A"/>
    <w:rsid w:val="00161944"/>
    <w:rsid w:val="00170EDC"/>
    <w:rsid w:val="0017252B"/>
    <w:rsid w:val="00173D35"/>
    <w:rsid w:val="00175292"/>
    <w:rsid w:val="00177954"/>
    <w:rsid w:val="00182F34"/>
    <w:rsid w:val="001846F1"/>
    <w:rsid w:val="00187F9D"/>
    <w:rsid w:val="00190A59"/>
    <w:rsid w:val="0019652E"/>
    <w:rsid w:val="001A3735"/>
    <w:rsid w:val="001B1518"/>
    <w:rsid w:val="001B2038"/>
    <w:rsid w:val="001C3736"/>
    <w:rsid w:val="001C3856"/>
    <w:rsid w:val="001D33A8"/>
    <w:rsid w:val="001D4858"/>
    <w:rsid w:val="001D58BB"/>
    <w:rsid w:val="001D60FC"/>
    <w:rsid w:val="001E5A4D"/>
    <w:rsid w:val="001F3698"/>
    <w:rsid w:val="001F5A5E"/>
    <w:rsid w:val="0020004F"/>
    <w:rsid w:val="00212FB0"/>
    <w:rsid w:val="00216858"/>
    <w:rsid w:val="00217B95"/>
    <w:rsid w:val="00226BC5"/>
    <w:rsid w:val="00227521"/>
    <w:rsid w:val="002306B7"/>
    <w:rsid w:val="00237DFE"/>
    <w:rsid w:val="002443ED"/>
    <w:rsid w:val="002467F1"/>
    <w:rsid w:val="0025553C"/>
    <w:rsid w:val="00255601"/>
    <w:rsid w:val="0025625A"/>
    <w:rsid w:val="002620D0"/>
    <w:rsid w:val="002700C3"/>
    <w:rsid w:val="00275865"/>
    <w:rsid w:val="00277CE0"/>
    <w:rsid w:val="002900F6"/>
    <w:rsid w:val="00293FB7"/>
    <w:rsid w:val="002975C6"/>
    <w:rsid w:val="002A24DF"/>
    <w:rsid w:val="002A7D58"/>
    <w:rsid w:val="002B3378"/>
    <w:rsid w:val="002C2FBE"/>
    <w:rsid w:val="002C3108"/>
    <w:rsid w:val="002C6A48"/>
    <w:rsid w:val="002D6A59"/>
    <w:rsid w:val="002E2287"/>
    <w:rsid w:val="002E7970"/>
    <w:rsid w:val="002F1121"/>
    <w:rsid w:val="003037DE"/>
    <w:rsid w:val="00325A97"/>
    <w:rsid w:val="00353493"/>
    <w:rsid w:val="003600EE"/>
    <w:rsid w:val="00367BC4"/>
    <w:rsid w:val="003705C4"/>
    <w:rsid w:val="00374F42"/>
    <w:rsid w:val="00377EF0"/>
    <w:rsid w:val="0038217B"/>
    <w:rsid w:val="00386801"/>
    <w:rsid w:val="003908B2"/>
    <w:rsid w:val="00391BA7"/>
    <w:rsid w:val="003924B8"/>
    <w:rsid w:val="003A0EE4"/>
    <w:rsid w:val="003A74B7"/>
    <w:rsid w:val="003B76D3"/>
    <w:rsid w:val="003C2180"/>
    <w:rsid w:val="003D44F6"/>
    <w:rsid w:val="003D48C6"/>
    <w:rsid w:val="003E184B"/>
    <w:rsid w:val="003E2C6F"/>
    <w:rsid w:val="003F118D"/>
    <w:rsid w:val="003F3DC8"/>
    <w:rsid w:val="003F76B9"/>
    <w:rsid w:val="00402C7D"/>
    <w:rsid w:val="00413DF3"/>
    <w:rsid w:val="004238CB"/>
    <w:rsid w:val="00424657"/>
    <w:rsid w:val="00425E30"/>
    <w:rsid w:val="00426811"/>
    <w:rsid w:val="0043056C"/>
    <w:rsid w:val="004375BD"/>
    <w:rsid w:val="004432AA"/>
    <w:rsid w:val="004508DC"/>
    <w:rsid w:val="00452B98"/>
    <w:rsid w:val="00457FD0"/>
    <w:rsid w:val="004602F8"/>
    <w:rsid w:val="004609BF"/>
    <w:rsid w:val="00461257"/>
    <w:rsid w:val="0046502B"/>
    <w:rsid w:val="004704F1"/>
    <w:rsid w:val="004813D5"/>
    <w:rsid w:val="00481FAB"/>
    <w:rsid w:val="00493896"/>
    <w:rsid w:val="004A6BBE"/>
    <w:rsid w:val="004A6EC4"/>
    <w:rsid w:val="004A71A4"/>
    <w:rsid w:val="004A77E5"/>
    <w:rsid w:val="004B1836"/>
    <w:rsid w:val="004B1DC9"/>
    <w:rsid w:val="004B3174"/>
    <w:rsid w:val="004C32BC"/>
    <w:rsid w:val="004C3ED9"/>
    <w:rsid w:val="004C7DBA"/>
    <w:rsid w:val="004D30D0"/>
    <w:rsid w:val="004D5262"/>
    <w:rsid w:val="004E5F45"/>
    <w:rsid w:val="004F06C7"/>
    <w:rsid w:val="004F4029"/>
    <w:rsid w:val="004F6867"/>
    <w:rsid w:val="005055ED"/>
    <w:rsid w:val="00505DE4"/>
    <w:rsid w:val="00507EC5"/>
    <w:rsid w:val="00535C53"/>
    <w:rsid w:val="00535E5F"/>
    <w:rsid w:val="00537093"/>
    <w:rsid w:val="00543DDD"/>
    <w:rsid w:val="00546F1E"/>
    <w:rsid w:val="005547DB"/>
    <w:rsid w:val="00555397"/>
    <w:rsid w:val="00555FBD"/>
    <w:rsid w:val="00563D34"/>
    <w:rsid w:val="00566153"/>
    <w:rsid w:val="005720BD"/>
    <w:rsid w:val="005726BE"/>
    <w:rsid w:val="0057343D"/>
    <w:rsid w:val="00575BA8"/>
    <w:rsid w:val="00583D2C"/>
    <w:rsid w:val="00586A67"/>
    <w:rsid w:val="005874F9"/>
    <w:rsid w:val="00595581"/>
    <w:rsid w:val="00596822"/>
    <w:rsid w:val="005A3268"/>
    <w:rsid w:val="005A54EA"/>
    <w:rsid w:val="005A7FCF"/>
    <w:rsid w:val="005B1422"/>
    <w:rsid w:val="005B165C"/>
    <w:rsid w:val="005B4600"/>
    <w:rsid w:val="005C387B"/>
    <w:rsid w:val="005C490C"/>
    <w:rsid w:val="005D32AE"/>
    <w:rsid w:val="005D75E5"/>
    <w:rsid w:val="005D7793"/>
    <w:rsid w:val="005E1E52"/>
    <w:rsid w:val="005E4049"/>
    <w:rsid w:val="005F3085"/>
    <w:rsid w:val="005F3DB8"/>
    <w:rsid w:val="00600368"/>
    <w:rsid w:val="00610340"/>
    <w:rsid w:val="00617F5C"/>
    <w:rsid w:val="00621D03"/>
    <w:rsid w:val="00627967"/>
    <w:rsid w:val="006365E4"/>
    <w:rsid w:val="00653743"/>
    <w:rsid w:val="006643BC"/>
    <w:rsid w:val="00667484"/>
    <w:rsid w:val="00670FFD"/>
    <w:rsid w:val="00673AE6"/>
    <w:rsid w:val="00677B83"/>
    <w:rsid w:val="00681D2B"/>
    <w:rsid w:val="0068269F"/>
    <w:rsid w:val="006859EC"/>
    <w:rsid w:val="006947FE"/>
    <w:rsid w:val="006A3BCA"/>
    <w:rsid w:val="006A6C8A"/>
    <w:rsid w:val="006B0449"/>
    <w:rsid w:val="006B26CD"/>
    <w:rsid w:val="006B6896"/>
    <w:rsid w:val="006B7A84"/>
    <w:rsid w:val="006C2725"/>
    <w:rsid w:val="006C65E3"/>
    <w:rsid w:val="006C799B"/>
    <w:rsid w:val="006D005D"/>
    <w:rsid w:val="006D0C4F"/>
    <w:rsid w:val="006D0EDE"/>
    <w:rsid w:val="006D7B5F"/>
    <w:rsid w:val="006E0771"/>
    <w:rsid w:val="006E086F"/>
    <w:rsid w:val="006E3CD2"/>
    <w:rsid w:val="006F5901"/>
    <w:rsid w:val="00703C87"/>
    <w:rsid w:val="00707455"/>
    <w:rsid w:val="007074D0"/>
    <w:rsid w:val="007309B8"/>
    <w:rsid w:val="00733DCB"/>
    <w:rsid w:val="00745F66"/>
    <w:rsid w:val="00746A24"/>
    <w:rsid w:val="007539F8"/>
    <w:rsid w:val="007551C0"/>
    <w:rsid w:val="00755BC7"/>
    <w:rsid w:val="00757E6D"/>
    <w:rsid w:val="00761A49"/>
    <w:rsid w:val="00762CB8"/>
    <w:rsid w:val="00762D96"/>
    <w:rsid w:val="0076514E"/>
    <w:rsid w:val="0077412F"/>
    <w:rsid w:val="007853EF"/>
    <w:rsid w:val="00786B00"/>
    <w:rsid w:val="00795BE6"/>
    <w:rsid w:val="00797DB3"/>
    <w:rsid w:val="007A070A"/>
    <w:rsid w:val="007A3F90"/>
    <w:rsid w:val="007A7AE2"/>
    <w:rsid w:val="007B1F0F"/>
    <w:rsid w:val="007B2517"/>
    <w:rsid w:val="007C4E0B"/>
    <w:rsid w:val="007C748F"/>
    <w:rsid w:val="007D6005"/>
    <w:rsid w:val="007E1E4C"/>
    <w:rsid w:val="007E4828"/>
    <w:rsid w:val="007E57DC"/>
    <w:rsid w:val="007F0CE4"/>
    <w:rsid w:val="00806764"/>
    <w:rsid w:val="00806901"/>
    <w:rsid w:val="00812E5C"/>
    <w:rsid w:val="00815844"/>
    <w:rsid w:val="00817499"/>
    <w:rsid w:val="00823F58"/>
    <w:rsid w:val="00833812"/>
    <w:rsid w:val="00834EB2"/>
    <w:rsid w:val="00840F35"/>
    <w:rsid w:val="00847814"/>
    <w:rsid w:val="0085227E"/>
    <w:rsid w:val="00854101"/>
    <w:rsid w:val="00854B3A"/>
    <w:rsid w:val="00861D91"/>
    <w:rsid w:val="00877941"/>
    <w:rsid w:val="008832DE"/>
    <w:rsid w:val="00887DA4"/>
    <w:rsid w:val="00891DDC"/>
    <w:rsid w:val="00896A19"/>
    <w:rsid w:val="00896F5C"/>
    <w:rsid w:val="00897204"/>
    <w:rsid w:val="008A2D21"/>
    <w:rsid w:val="008A4F74"/>
    <w:rsid w:val="008A75C9"/>
    <w:rsid w:val="008B0F7C"/>
    <w:rsid w:val="008B3FEB"/>
    <w:rsid w:val="008B7C36"/>
    <w:rsid w:val="008C7026"/>
    <w:rsid w:val="008D3AF6"/>
    <w:rsid w:val="008D58E8"/>
    <w:rsid w:val="008E273F"/>
    <w:rsid w:val="008E2E8F"/>
    <w:rsid w:val="008E32D7"/>
    <w:rsid w:val="008E512D"/>
    <w:rsid w:val="008E722C"/>
    <w:rsid w:val="008F757F"/>
    <w:rsid w:val="008F7B5A"/>
    <w:rsid w:val="00900091"/>
    <w:rsid w:val="009005B3"/>
    <w:rsid w:val="00903EF0"/>
    <w:rsid w:val="00910D95"/>
    <w:rsid w:val="009146D0"/>
    <w:rsid w:val="00920A2D"/>
    <w:rsid w:val="009314B1"/>
    <w:rsid w:val="00932593"/>
    <w:rsid w:val="00932697"/>
    <w:rsid w:val="00932DE6"/>
    <w:rsid w:val="00963532"/>
    <w:rsid w:val="009642DB"/>
    <w:rsid w:val="00965215"/>
    <w:rsid w:val="00971D2E"/>
    <w:rsid w:val="009805A3"/>
    <w:rsid w:val="009867B5"/>
    <w:rsid w:val="00994788"/>
    <w:rsid w:val="0099689D"/>
    <w:rsid w:val="009A5848"/>
    <w:rsid w:val="009A7359"/>
    <w:rsid w:val="009B474F"/>
    <w:rsid w:val="009B7B85"/>
    <w:rsid w:val="009C3B4A"/>
    <w:rsid w:val="009C4857"/>
    <w:rsid w:val="009C70CA"/>
    <w:rsid w:val="009D10C7"/>
    <w:rsid w:val="009D37CD"/>
    <w:rsid w:val="009D44A0"/>
    <w:rsid w:val="009D60E4"/>
    <w:rsid w:val="009E3DCF"/>
    <w:rsid w:val="009E6DF2"/>
    <w:rsid w:val="009F6F1A"/>
    <w:rsid w:val="00A04157"/>
    <w:rsid w:val="00A13CA9"/>
    <w:rsid w:val="00A15711"/>
    <w:rsid w:val="00A23C41"/>
    <w:rsid w:val="00A24250"/>
    <w:rsid w:val="00A34094"/>
    <w:rsid w:val="00A35105"/>
    <w:rsid w:val="00A4143C"/>
    <w:rsid w:val="00A42158"/>
    <w:rsid w:val="00A4488A"/>
    <w:rsid w:val="00A4495A"/>
    <w:rsid w:val="00A53C02"/>
    <w:rsid w:val="00A56FCB"/>
    <w:rsid w:val="00A6604E"/>
    <w:rsid w:val="00A662C4"/>
    <w:rsid w:val="00A7181E"/>
    <w:rsid w:val="00A735F3"/>
    <w:rsid w:val="00A75517"/>
    <w:rsid w:val="00A9217B"/>
    <w:rsid w:val="00A94E54"/>
    <w:rsid w:val="00A95AA4"/>
    <w:rsid w:val="00AA0E54"/>
    <w:rsid w:val="00AA76B0"/>
    <w:rsid w:val="00AB12BF"/>
    <w:rsid w:val="00AB1B67"/>
    <w:rsid w:val="00AB70CD"/>
    <w:rsid w:val="00AB72F0"/>
    <w:rsid w:val="00AC22E7"/>
    <w:rsid w:val="00AD00ED"/>
    <w:rsid w:val="00AE341C"/>
    <w:rsid w:val="00AE3967"/>
    <w:rsid w:val="00AF0285"/>
    <w:rsid w:val="00B007F8"/>
    <w:rsid w:val="00B17EC8"/>
    <w:rsid w:val="00B26A65"/>
    <w:rsid w:val="00B33D28"/>
    <w:rsid w:val="00B414C0"/>
    <w:rsid w:val="00B512E8"/>
    <w:rsid w:val="00B64399"/>
    <w:rsid w:val="00B64EC0"/>
    <w:rsid w:val="00B65AC9"/>
    <w:rsid w:val="00B751B1"/>
    <w:rsid w:val="00B8037A"/>
    <w:rsid w:val="00B80C13"/>
    <w:rsid w:val="00B960BC"/>
    <w:rsid w:val="00BA4DFE"/>
    <w:rsid w:val="00BB1E8B"/>
    <w:rsid w:val="00BC4303"/>
    <w:rsid w:val="00BC6ED8"/>
    <w:rsid w:val="00BC7B27"/>
    <w:rsid w:val="00BD31C5"/>
    <w:rsid w:val="00BD717C"/>
    <w:rsid w:val="00BE0D07"/>
    <w:rsid w:val="00BE179E"/>
    <w:rsid w:val="00BF2E11"/>
    <w:rsid w:val="00BF583C"/>
    <w:rsid w:val="00C018E6"/>
    <w:rsid w:val="00C0676B"/>
    <w:rsid w:val="00C07D88"/>
    <w:rsid w:val="00C40842"/>
    <w:rsid w:val="00C4169F"/>
    <w:rsid w:val="00C41EE5"/>
    <w:rsid w:val="00C4304B"/>
    <w:rsid w:val="00C43C29"/>
    <w:rsid w:val="00C445A4"/>
    <w:rsid w:val="00C44A57"/>
    <w:rsid w:val="00C514E6"/>
    <w:rsid w:val="00C550FB"/>
    <w:rsid w:val="00C55E02"/>
    <w:rsid w:val="00C610C3"/>
    <w:rsid w:val="00C83AF6"/>
    <w:rsid w:val="00C84D28"/>
    <w:rsid w:val="00CB1CDC"/>
    <w:rsid w:val="00CC0FC7"/>
    <w:rsid w:val="00CE20BF"/>
    <w:rsid w:val="00D04D17"/>
    <w:rsid w:val="00D21B1B"/>
    <w:rsid w:val="00D2733B"/>
    <w:rsid w:val="00D43CFD"/>
    <w:rsid w:val="00D612DF"/>
    <w:rsid w:val="00D63D9B"/>
    <w:rsid w:val="00D75BF1"/>
    <w:rsid w:val="00D8582D"/>
    <w:rsid w:val="00D86607"/>
    <w:rsid w:val="00DA1796"/>
    <w:rsid w:val="00DA204F"/>
    <w:rsid w:val="00DA2D53"/>
    <w:rsid w:val="00DB4217"/>
    <w:rsid w:val="00DB6AA6"/>
    <w:rsid w:val="00DC191C"/>
    <w:rsid w:val="00DC4245"/>
    <w:rsid w:val="00DC57B5"/>
    <w:rsid w:val="00DC5A30"/>
    <w:rsid w:val="00DD3EF3"/>
    <w:rsid w:val="00DD5BA8"/>
    <w:rsid w:val="00DE0EE9"/>
    <w:rsid w:val="00DE5C09"/>
    <w:rsid w:val="00DF2D4A"/>
    <w:rsid w:val="00E024A6"/>
    <w:rsid w:val="00E0559D"/>
    <w:rsid w:val="00E05E66"/>
    <w:rsid w:val="00E063AC"/>
    <w:rsid w:val="00E143EE"/>
    <w:rsid w:val="00E14BBD"/>
    <w:rsid w:val="00E16387"/>
    <w:rsid w:val="00E16AE2"/>
    <w:rsid w:val="00E2042B"/>
    <w:rsid w:val="00E21DF8"/>
    <w:rsid w:val="00E257D3"/>
    <w:rsid w:val="00E46F51"/>
    <w:rsid w:val="00E47E46"/>
    <w:rsid w:val="00E56098"/>
    <w:rsid w:val="00E63EEB"/>
    <w:rsid w:val="00E65560"/>
    <w:rsid w:val="00E71D0F"/>
    <w:rsid w:val="00E74C04"/>
    <w:rsid w:val="00E823F8"/>
    <w:rsid w:val="00E837C5"/>
    <w:rsid w:val="00E86DA2"/>
    <w:rsid w:val="00E870A4"/>
    <w:rsid w:val="00E91DAB"/>
    <w:rsid w:val="00EA045E"/>
    <w:rsid w:val="00EA156D"/>
    <w:rsid w:val="00EA6382"/>
    <w:rsid w:val="00EA786C"/>
    <w:rsid w:val="00EB2CA7"/>
    <w:rsid w:val="00EC1EA3"/>
    <w:rsid w:val="00EC2B0B"/>
    <w:rsid w:val="00EC3049"/>
    <w:rsid w:val="00ED76A3"/>
    <w:rsid w:val="00ED7AA5"/>
    <w:rsid w:val="00EE7061"/>
    <w:rsid w:val="00EF0CDD"/>
    <w:rsid w:val="00EF27D7"/>
    <w:rsid w:val="00EF4C3A"/>
    <w:rsid w:val="00EF72D6"/>
    <w:rsid w:val="00F06059"/>
    <w:rsid w:val="00F1017F"/>
    <w:rsid w:val="00F11172"/>
    <w:rsid w:val="00F132DD"/>
    <w:rsid w:val="00F21ECC"/>
    <w:rsid w:val="00F2465C"/>
    <w:rsid w:val="00F36C0F"/>
    <w:rsid w:val="00F3702E"/>
    <w:rsid w:val="00F371C8"/>
    <w:rsid w:val="00F419B4"/>
    <w:rsid w:val="00F532AE"/>
    <w:rsid w:val="00F5701B"/>
    <w:rsid w:val="00F71FE1"/>
    <w:rsid w:val="00F73659"/>
    <w:rsid w:val="00F73781"/>
    <w:rsid w:val="00F73895"/>
    <w:rsid w:val="00F75D82"/>
    <w:rsid w:val="00F872D9"/>
    <w:rsid w:val="00F943FF"/>
    <w:rsid w:val="00F970F1"/>
    <w:rsid w:val="00FA032D"/>
    <w:rsid w:val="00FB0255"/>
    <w:rsid w:val="00FB18DC"/>
    <w:rsid w:val="00FD4F61"/>
    <w:rsid w:val="00FD7483"/>
    <w:rsid w:val="00FE0FD5"/>
    <w:rsid w:val="00FE478E"/>
    <w:rsid w:val="00FE5790"/>
    <w:rsid w:val="00FF0E22"/>
    <w:rsid w:val="01DC665B"/>
    <w:rsid w:val="02D13534"/>
    <w:rsid w:val="05E548E8"/>
    <w:rsid w:val="08A620BC"/>
    <w:rsid w:val="0BC003FB"/>
    <w:rsid w:val="0C760499"/>
    <w:rsid w:val="0F6501C9"/>
    <w:rsid w:val="11742CBA"/>
    <w:rsid w:val="12E35AF5"/>
    <w:rsid w:val="135761BE"/>
    <w:rsid w:val="169710CA"/>
    <w:rsid w:val="18422DB4"/>
    <w:rsid w:val="1A2F3C08"/>
    <w:rsid w:val="1B434528"/>
    <w:rsid w:val="20AD6FDD"/>
    <w:rsid w:val="21420D05"/>
    <w:rsid w:val="21A3694F"/>
    <w:rsid w:val="23220551"/>
    <w:rsid w:val="253351B4"/>
    <w:rsid w:val="294D357E"/>
    <w:rsid w:val="2BEE3BBF"/>
    <w:rsid w:val="2D31323A"/>
    <w:rsid w:val="2D7E47A9"/>
    <w:rsid w:val="2DBB2C49"/>
    <w:rsid w:val="2F9D3AEF"/>
    <w:rsid w:val="2FF9575E"/>
    <w:rsid w:val="31730688"/>
    <w:rsid w:val="32E6621B"/>
    <w:rsid w:val="341904AA"/>
    <w:rsid w:val="345B53CA"/>
    <w:rsid w:val="34E06F14"/>
    <w:rsid w:val="37D0474D"/>
    <w:rsid w:val="382B5C1C"/>
    <w:rsid w:val="389C78AE"/>
    <w:rsid w:val="38C60E2A"/>
    <w:rsid w:val="39367828"/>
    <w:rsid w:val="3CFF52C0"/>
    <w:rsid w:val="3DFF2837"/>
    <w:rsid w:val="3E5A4233"/>
    <w:rsid w:val="4058748D"/>
    <w:rsid w:val="40AE1BBF"/>
    <w:rsid w:val="41096F92"/>
    <w:rsid w:val="445520E7"/>
    <w:rsid w:val="455E6F25"/>
    <w:rsid w:val="46B86500"/>
    <w:rsid w:val="470C1EB0"/>
    <w:rsid w:val="4AB15C87"/>
    <w:rsid w:val="4BD20501"/>
    <w:rsid w:val="4D3E2744"/>
    <w:rsid w:val="4E660F03"/>
    <w:rsid w:val="4E9C7BDC"/>
    <w:rsid w:val="4EDF37AC"/>
    <w:rsid w:val="55FC7D75"/>
    <w:rsid w:val="56EE7CD5"/>
    <w:rsid w:val="56F8527D"/>
    <w:rsid w:val="58A612E5"/>
    <w:rsid w:val="592869AE"/>
    <w:rsid w:val="5A093A8E"/>
    <w:rsid w:val="5B0E7B3D"/>
    <w:rsid w:val="5BBD6A82"/>
    <w:rsid w:val="5BBE22C1"/>
    <w:rsid w:val="5E040FBA"/>
    <w:rsid w:val="5FB51331"/>
    <w:rsid w:val="604A7465"/>
    <w:rsid w:val="63841AA2"/>
    <w:rsid w:val="638847D6"/>
    <w:rsid w:val="638973F5"/>
    <w:rsid w:val="64B439CF"/>
    <w:rsid w:val="65E230FF"/>
    <w:rsid w:val="65E65EEC"/>
    <w:rsid w:val="66E27B8B"/>
    <w:rsid w:val="68AC7BB3"/>
    <w:rsid w:val="69530DAE"/>
    <w:rsid w:val="699F5A82"/>
    <w:rsid w:val="6A636E36"/>
    <w:rsid w:val="6B432DF0"/>
    <w:rsid w:val="6C335022"/>
    <w:rsid w:val="6CEF68A8"/>
    <w:rsid w:val="6E321185"/>
    <w:rsid w:val="6EB20016"/>
    <w:rsid w:val="6FE62AB1"/>
    <w:rsid w:val="704B2381"/>
    <w:rsid w:val="70520FF5"/>
    <w:rsid w:val="710C5954"/>
    <w:rsid w:val="72910ED6"/>
    <w:rsid w:val="746D201D"/>
    <w:rsid w:val="75DD25B9"/>
    <w:rsid w:val="773D4988"/>
    <w:rsid w:val="7B9169CC"/>
    <w:rsid w:val="7DC01892"/>
    <w:rsid w:val="7DD70C3B"/>
    <w:rsid w:val="7EB969D0"/>
    <w:rsid w:val="FBDF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698B8A8"/>
  <w15:chartTrackingRefBased/>
  <w15:docId w15:val="{07B4C94F-99E5-4190-ADA0-BC611D1A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-0">
    <w:name w:val="ca-0"/>
    <w:basedOn w:val="a0"/>
    <w:qFormat/>
  </w:style>
  <w:style w:type="character" w:customStyle="1" w:styleId="2">
    <w:name w:val="正文文本 (2)"/>
    <w:qFormat/>
    <w:rPr>
      <w:rFonts w:ascii="MingLiU" w:eastAsia="MingLiU" w:hAnsi="MingLiU" w:cs="MingLiU"/>
      <w:color w:val="000000"/>
      <w:spacing w:val="0"/>
      <w:w w:val="100"/>
      <w:position w:val="0"/>
      <w:sz w:val="30"/>
      <w:szCs w:val="30"/>
      <w:u w:val="none"/>
      <w:lang w:val="zh-TW" w:eastAsia="zh-TW"/>
    </w:rPr>
  </w:style>
  <w:style w:type="character" w:styleId="a3">
    <w:name w:val="Hyperlink"/>
    <w:basedOn w:val="a0"/>
    <w:rPr>
      <w:color w:val="0000FF"/>
      <w:u w:val="single"/>
    </w:rPr>
  </w:style>
  <w:style w:type="character" w:customStyle="1" w:styleId="apple-style-span">
    <w:name w:val="apple-style-span"/>
    <w:basedOn w:val="a0"/>
  </w:style>
  <w:style w:type="character" w:customStyle="1" w:styleId="ca-1">
    <w:name w:val="ca-1"/>
    <w:basedOn w:val="a0"/>
    <w:qFormat/>
  </w:style>
  <w:style w:type="character" w:customStyle="1" w:styleId="NormalCharacter">
    <w:name w:val="NormalCharacter"/>
    <w:semiHidden/>
    <w:qFormat/>
  </w:style>
  <w:style w:type="character" w:styleId="a4">
    <w:name w:val="page number"/>
    <w:basedOn w:val="a0"/>
  </w:style>
  <w:style w:type="paragraph" w:styleId="a5">
    <w:name w:val="Date"/>
    <w:basedOn w:val="a"/>
    <w:next w:val="a"/>
    <w:pPr>
      <w:ind w:leftChars="2500" w:left="100"/>
    </w:p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a-6">
    <w:name w:val="pa-6"/>
    <w:basedOn w:val="a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customStyle="1" w:styleId="pa-2">
    <w:name w:val="pa-2"/>
    <w:basedOn w:val="a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paragraph" w:customStyle="1" w:styleId="Char">
    <w:name w:val=" Char"/>
    <w:basedOn w:val="a"/>
    <w:qFormat/>
  </w:style>
  <w:style w:type="paragraph" w:styleId="a8">
    <w:name w:val="Normal (Web)"/>
    <w:basedOn w:val="a"/>
    <w:rPr>
      <w:sz w:val="24"/>
    </w:rPr>
  </w:style>
  <w:style w:type="paragraph" w:styleId="a9">
    <w:name w:val="header"/>
    <w:basedOn w:val="a"/>
    <w:next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ody Text"/>
    <w:basedOn w:val="a"/>
    <w:next w:val="a"/>
    <w:rPr>
      <w:rFonts w:ascii="宋体" w:hAnsi="宋体" w:cs="宋体"/>
      <w:sz w:val="20"/>
      <w:szCs w:val="20"/>
      <w:lang w:val="zh-CN" w:bidi="zh-CN"/>
    </w:rPr>
  </w:style>
  <w:style w:type="paragraph" w:customStyle="1" w:styleId="CharCharChar1Char">
    <w:name w:val=" Char Char Char1 Char"/>
    <w:basedOn w:val="a"/>
    <w:rPr>
      <w:rFonts w:ascii="Tahoma" w:hAnsi="Tahoma"/>
      <w:sz w:val="24"/>
      <w:szCs w:val="20"/>
    </w:rPr>
  </w:style>
  <w:style w:type="paragraph" w:styleId="6">
    <w:name w:val="index 6"/>
    <w:basedOn w:val="a"/>
    <w:next w:val="a"/>
    <w:pPr>
      <w:ind w:leftChars="1000" w:left="1000"/>
    </w:pPr>
  </w:style>
  <w:style w:type="paragraph" w:customStyle="1" w:styleId="pa-3">
    <w:name w:val="pa-3"/>
    <w:basedOn w:val="a"/>
    <w:qFormat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customStyle="1" w:styleId="1">
    <w:name w:val="正文缩进1"/>
    <w:basedOn w:val="a"/>
    <w:qFormat/>
    <w:pPr>
      <w:spacing w:line="660" w:lineRule="exact"/>
      <w:ind w:firstLineChars="200" w:firstLine="720"/>
    </w:pPr>
    <w:rPr>
      <w:rFonts w:eastAsia="楷体_GB2312"/>
      <w:sz w:val="36"/>
    </w:rPr>
  </w:style>
  <w:style w:type="paragraph" w:styleId="ab">
    <w:name w:val="annotation text"/>
    <w:basedOn w:val="a"/>
    <w:pPr>
      <w:jc w:val="left"/>
    </w:pPr>
  </w:style>
  <w:style w:type="paragraph" w:styleId="ac">
    <w:name w:val="Normal Indent"/>
    <w:basedOn w:val="a"/>
    <w:pPr>
      <w:ind w:firstLineChars="200" w:firstLine="420"/>
    </w:pPr>
  </w:style>
  <w:style w:type="paragraph" w:customStyle="1" w:styleId="pa-0">
    <w:name w:val="pa-0"/>
    <w:basedOn w:val="a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paragraph" w:customStyle="1" w:styleId="Style3">
    <w:name w:val="_Style 3"/>
    <w:basedOn w:val="a"/>
    <w:uiPriority w:val="99"/>
    <w:unhideWhenUsed/>
    <w:pPr>
      <w:ind w:firstLineChars="200" w:firstLine="420"/>
    </w:pPr>
  </w:style>
  <w:style w:type="paragraph" w:customStyle="1" w:styleId="Char0">
    <w:name w:val="Char"/>
    <w:basedOn w:val="a"/>
    <w:qFormat/>
    <w:rPr>
      <w:rFonts w:ascii="Tahoma" w:hAnsi="Tahoma"/>
      <w:sz w:val="24"/>
      <w:szCs w:val="20"/>
    </w:rPr>
  </w:style>
  <w:style w:type="paragraph" w:customStyle="1" w:styleId="CharChar1CharCharCharCharCharCharChar">
    <w:name w:val="Char Char1 Char Char Char Char Char Char Char"/>
    <w:basedOn w:val="a"/>
    <w:pPr>
      <w:widowControl/>
      <w:spacing w:line="360" w:lineRule="auto"/>
      <w:jc w:val="left"/>
    </w:pPr>
    <w:rPr>
      <w:kern w:val="0"/>
      <w:sz w:val="20"/>
      <w:szCs w:val="20"/>
    </w:rPr>
  </w:style>
  <w:style w:type="table" w:styleId="ad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unhideWhenUsed/>
    <w:rsid w:val="00F11172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2698</Words>
  <Characters>15385</Characters>
  <Application>Microsoft Office Word</Application>
  <DocSecurity>0</DocSecurity>
  <Lines>128</Lines>
  <Paragraphs>36</Paragraphs>
  <ScaleCrop>false</ScaleCrop>
  <Company>微软中国</Company>
  <LinksUpToDate>false</LinksUpToDate>
  <CharactersWithSpaces>18047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六中全会报告指出：“在我国五千多年文明发展历程中，各族人民紧密团结、自强不息，共同创造出源远流长、博大精深的中华文化，为中化民族发菜壮大提供了强大精神力量，为人类文明进步作出了重大贡献”</dc:title>
  <dc:subject/>
  <dc:creator>shengwei</dc:creator>
  <cp:keywords/>
  <cp:lastModifiedBy>001 密码</cp:lastModifiedBy>
  <cp:revision>2</cp:revision>
  <cp:lastPrinted>2019-08-08T08:07:00Z</cp:lastPrinted>
  <dcterms:created xsi:type="dcterms:W3CDTF">2023-10-16T03:18:00Z</dcterms:created>
  <dcterms:modified xsi:type="dcterms:W3CDTF">2023-10-16T03:18:00Z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